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3F6D" w14:textId="77777777" w:rsidR="0020408F" w:rsidRPr="00E46910" w:rsidRDefault="0020408F" w:rsidP="0020408F">
      <w:pPr>
        <w:rPr>
          <w:b/>
        </w:rPr>
      </w:pPr>
      <w:r>
        <w:rPr>
          <w:b/>
        </w:rPr>
        <w:t>Årsberetning NBF Hordaland 202</w:t>
      </w:r>
      <w:r w:rsidR="00DA35AA">
        <w:rPr>
          <w:b/>
        </w:rPr>
        <w:t>3</w:t>
      </w:r>
    </w:p>
    <w:p w14:paraId="51361B34" w14:textId="77777777" w:rsidR="0020408F" w:rsidRDefault="0020408F" w:rsidP="0020408F">
      <w:r>
        <w:t xml:space="preserve">Styret tilrådte </w:t>
      </w:r>
      <w:r w:rsidR="00A77EA6">
        <w:t>mai</w:t>
      </w:r>
      <w:r>
        <w:t xml:space="preserve"> 202</w:t>
      </w:r>
      <w:r w:rsidR="00DA35AA">
        <w:t>3</w:t>
      </w:r>
    </w:p>
    <w:p w14:paraId="23BE753B" w14:textId="3839192B" w:rsidR="0020408F" w:rsidRPr="00C83A64" w:rsidRDefault="0020408F" w:rsidP="0020408F">
      <w:pPr>
        <w:rPr>
          <w:b/>
        </w:rPr>
      </w:pPr>
      <w:r w:rsidRPr="00C83A64">
        <w:rPr>
          <w:b/>
        </w:rPr>
        <w:t>Styret:</w:t>
      </w:r>
      <w:r>
        <w:rPr>
          <w:b/>
        </w:rPr>
        <w:br/>
      </w:r>
      <w:r w:rsidR="00A77EA6">
        <w:t>Bjarte Midttveit</w:t>
      </w:r>
      <w:r>
        <w:t xml:space="preserve"> (leder), Erik Eriksen, Leif Juvik, Christian Bakke, </w:t>
      </w:r>
      <w:r w:rsidR="00FB0A88">
        <w:t>Knut Opheim</w:t>
      </w:r>
    </w:p>
    <w:p w14:paraId="5CA41C04" w14:textId="77777777" w:rsidR="0020408F" w:rsidRDefault="0020408F" w:rsidP="0020408F">
      <w:r>
        <w:t>Varamedlemmer: Elisabeth Eikeland, Hilde Larsen</w:t>
      </w:r>
    </w:p>
    <w:p w14:paraId="1ED3BF83" w14:textId="77777777" w:rsidR="0020408F" w:rsidRDefault="0020408F" w:rsidP="0020408F">
      <w:r>
        <w:t>I tillegg har følgende faste utvalg fungert:</w:t>
      </w:r>
      <w:r>
        <w:br/>
        <w:t>Turneringsutvalg (TU): Kenneth Bendiksen, Leif Juvik, Morten Eide</w:t>
      </w:r>
    </w:p>
    <w:p w14:paraId="3C66DA4F" w14:textId="77777777" w:rsidR="0020408F" w:rsidRPr="009627C4" w:rsidRDefault="0020408F" w:rsidP="0020408F">
      <w:pPr>
        <w:rPr>
          <w:bCs/>
        </w:rPr>
      </w:pPr>
      <w:r w:rsidRPr="009627C4">
        <w:rPr>
          <w:bCs/>
        </w:rPr>
        <w:t xml:space="preserve">Rekrutteringskontakt/utvalg: </w:t>
      </w:r>
      <w:r w:rsidR="00B75FA3" w:rsidRPr="009627C4">
        <w:rPr>
          <w:bCs/>
        </w:rPr>
        <w:t>Ikke oppnevnt</w:t>
      </w:r>
    </w:p>
    <w:p w14:paraId="50D1DABF" w14:textId="4B7873CF" w:rsidR="0020408F" w:rsidRDefault="0020408F" w:rsidP="0020408F">
      <w:r>
        <w:t xml:space="preserve">Det har vært avholdt </w:t>
      </w:r>
      <w:r w:rsidRPr="00246A29">
        <w:rPr>
          <w:color w:val="000000" w:themeColor="text1"/>
        </w:rPr>
        <w:t>5</w:t>
      </w:r>
      <w:r>
        <w:t xml:space="preserve"> styremøter. Ellers har styret hatt kontakt på e-post og telefon. Vararepresentanter har </w:t>
      </w:r>
      <w:r w:rsidR="00FB0A88">
        <w:t xml:space="preserve">ikke </w:t>
      </w:r>
      <w:r>
        <w:t>vært innkalt til styremøtene.</w:t>
      </w:r>
    </w:p>
    <w:p w14:paraId="1DC1A742" w14:textId="0595A263" w:rsidR="00BC03FB" w:rsidRDefault="0020408F" w:rsidP="0020408F">
      <w:r w:rsidRPr="00E46910">
        <w:rPr>
          <w:b/>
        </w:rPr>
        <w:t>Medlemmer</w:t>
      </w:r>
      <w:r>
        <w:br/>
        <w:t xml:space="preserve">Kretsen har pr </w:t>
      </w:r>
      <w:r w:rsidR="00A77EA6">
        <w:t>20</w:t>
      </w:r>
      <w:r>
        <w:t>.04.202</w:t>
      </w:r>
      <w:r w:rsidR="00A77EA6">
        <w:t>3</w:t>
      </w:r>
      <w:r>
        <w:t xml:space="preserve"> – 4</w:t>
      </w:r>
      <w:r w:rsidR="00C6644D">
        <w:t>63</w:t>
      </w:r>
      <w:r>
        <w:t xml:space="preserve"> medlemmer </w:t>
      </w:r>
      <w:r w:rsidR="00A77EA6">
        <w:t xml:space="preserve">(hvorav </w:t>
      </w:r>
      <w:r w:rsidR="00C6644D">
        <w:t>41</w:t>
      </w:r>
      <w:r w:rsidR="00A77EA6">
        <w:t xml:space="preserve"> juniorer), </w:t>
      </w:r>
      <w:r>
        <w:t>fordelt på 1</w:t>
      </w:r>
      <w:r w:rsidR="00A77EA6">
        <w:t>7</w:t>
      </w:r>
      <w:r>
        <w:t xml:space="preserve"> klubber.</w:t>
      </w:r>
      <w:r w:rsidR="00A77EA6">
        <w:t xml:space="preserve"> Det er en </w:t>
      </w:r>
      <w:r w:rsidR="00C6644D">
        <w:t>økning i</w:t>
      </w:r>
      <w:r w:rsidR="00A77EA6">
        <w:t xml:space="preserve"> medlemsmasse</w:t>
      </w:r>
      <w:r w:rsidR="00C6644D">
        <w:t>n.</w:t>
      </w:r>
    </w:p>
    <w:p w14:paraId="293A4899" w14:textId="7168CDAA" w:rsidR="0020408F" w:rsidRDefault="00BC03FB" w:rsidP="0020408F">
      <w:r>
        <w:t xml:space="preserve">Kretsen har forsøkt å </w:t>
      </w:r>
      <w:r w:rsidR="00687832">
        <w:t xml:space="preserve">bidra til </w:t>
      </w:r>
      <w:r w:rsidR="00687832" w:rsidRPr="009627C4">
        <w:rPr>
          <w:bCs/>
          <w:iCs/>
        </w:rPr>
        <w:t>forbu</w:t>
      </w:r>
      <w:r w:rsidR="00B75FA3" w:rsidRPr="009627C4">
        <w:rPr>
          <w:bCs/>
          <w:iCs/>
        </w:rPr>
        <w:t>n</w:t>
      </w:r>
      <w:r w:rsidR="00687832" w:rsidRPr="009627C4">
        <w:rPr>
          <w:bCs/>
          <w:iCs/>
        </w:rPr>
        <w:t>dets</w:t>
      </w:r>
      <w:r w:rsidR="00687832" w:rsidRPr="00B75FA3">
        <w:rPr>
          <w:b/>
          <w:i/>
        </w:rPr>
        <w:t xml:space="preserve"> </w:t>
      </w:r>
      <w:r w:rsidR="00687832">
        <w:t xml:space="preserve">satsning på skolebridge. </w:t>
      </w:r>
      <w:proofErr w:type="spellStart"/>
      <w:r w:rsidR="00687832" w:rsidRPr="009D0926">
        <w:rPr>
          <w:lang w:val="da-DK"/>
        </w:rPr>
        <w:t>Åsane</w:t>
      </w:r>
      <w:proofErr w:type="spellEnd"/>
      <w:r w:rsidR="00687832" w:rsidRPr="009D0926">
        <w:rPr>
          <w:lang w:val="da-DK"/>
        </w:rPr>
        <w:t xml:space="preserve"> BK </w:t>
      </w:r>
      <w:r w:rsidR="00C6644D" w:rsidRPr="009D0926">
        <w:rPr>
          <w:lang w:val="da-DK"/>
        </w:rPr>
        <w:t xml:space="preserve">og </w:t>
      </w:r>
      <w:proofErr w:type="gramStart"/>
      <w:r w:rsidR="00C6644D" w:rsidRPr="009D0926">
        <w:rPr>
          <w:lang w:val="da-DK"/>
        </w:rPr>
        <w:t>Os  BK</w:t>
      </w:r>
      <w:proofErr w:type="gramEnd"/>
      <w:r w:rsidR="00C6644D" w:rsidRPr="009D0926">
        <w:rPr>
          <w:lang w:val="da-DK"/>
        </w:rPr>
        <w:t xml:space="preserve"> har gjort en god </w:t>
      </w:r>
      <w:proofErr w:type="spellStart"/>
      <w:r w:rsidR="00C6644D" w:rsidRPr="009D0926">
        <w:rPr>
          <w:lang w:val="da-DK"/>
        </w:rPr>
        <w:t>jobb</w:t>
      </w:r>
      <w:proofErr w:type="spellEnd"/>
      <w:r w:rsidR="00C6644D" w:rsidRPr="009D0926">
        <w:rPr>
          <w:lang w:val="da-DK"/>
        </w:rPr>
        <w:t xml:space="preserve"> for skolebridgen. </w:t>
      </w:r>
      <w:r w:rsidR="0020408F" w:rsidRPr="009D0926">
        <w:rPr>
          <w:lang w:val="da-DK"/>
        </w:rPr>
        <w:br/>
      </w:r>
      <w:r w:rsidR="00A77EA6">
        <w:t xml:space="preserve">Kretsen jobber </w:t>
      </w:r>
      <w:r>
        <w:t xml:space="preserve">også </w:t>
      </w:r>
      <w:r w:rsidR="00B75FA3">
        <w:t xml:space="preserve">med å få flere </w:t>
      </w:r>
      <w:r w:rsidR="00B75FA3" w:rsidRPr="009627C4">
        <w:t xml:space="preserve">til </w:t>
      </w:r>
      <w:r w:rsidR="009627C4" w:rsidRPr="009627C4">
        <w:t xml:space="preserve">å </w:t>
      </w:r>
      <w:r w:rsidR="00A77EA6" w:rsidRPr="009627C4">
        <w:t>stille på kretsens</w:t>
      </w:r>
      <w:r w:rsidR="00A77EA6">
        <w:t xml:space="preserve"> turneringer. Det </w:t>
      </w:r>
      <w:r w:rsidR="00C6644D">
        <w:t xml:space="preserve">er derfor forsøkt å bruke handicap premier, men påmeldingen har stort sett vært som de siste årene. </w:t>
      </w:r>
    </w:p>
    <w:p w14:paraId="3BFFE335" w14:textId="57BAB0AD" w:rsidR="00A77EA6" w:rsidRDefault="0020408F" w:rsidP="0020408F">
      <w:r w:rsidRPr="00E46910">
        <w:rPr>
          <w:b/>
        </w:rPr>
        <w:t>Virksomhet</w:t>
      </w:r>
      <w:r w:rsidRPr="00E46910">
        <w:rPr>
          <w:b/>
        </w:rPr>
        <w:br/>
      </w:r>
      <w:r>
        <w:t xml:space="preserve">Det </w:t>
      </w:r>
      <w:r w:rsidR="00A77EA6">
        <w:t>er mange som foretrekker å spille på nett, så kretsen har derfor gjennomført BM lag på nett (Real bridge)</w:t>
      </w:r>
      <w:r w:rsidR="00D20021">
        <w:t xml:space="preserve"> med finale på Hop skole</w:t>
      </w:r>
      <w:r w:rsidR="00A77EA6">
        <w:t xml:space="preserve"> og KM par og Lag fysisk på Hop Skole. Vi tror dette kan være en god måte å få flest mulig med på turneringene på. Når det gjelder KM mix</w:t>
      </w:r>
      <w:r w:rsidR="00602D58">
        <w:t xml:space="preserve"> (par og lag)</w:t>
      </w:r>
      <w:r w:rsidR="00A77EA6">
        <w:t>, er</w:t>
      </w:r>
      <w:r w:rsidR="00602D58">
        <w:t xml:space="preserve"> det så dårlig påmelding, at vi forsøkte å få til et samarbeid med Rogaland</w:t>
      </w:r>
      <w:r w:rsidR="00C6644D">
        <w:t xml:space="preserve"> i 2022</w:t>
      </w:r>
      <w:r w:rsidR="00602D58">
        <w:t>. Bare en spiller fra kretsen meldte seg på</w:t>
      </w:r>
      <w:r w:rsidR="00C6644D">
        <w:t xml:space="preserve">, så kretsen har valgt å </w:t>
      </w:r>
      <w:proofErr w:type="spellStart"/>
      <w:r w:rsidR="00C6644D">
        <w:t>ka</w:t>
      </w:r>
      <w:proofErr w:type="spellEnd"/>
      <w:r w:rsidR="00C6644D">
        <w:t xml:space="preserve"> </w:t>
      </w:r>
      <w:proofErr w:type="gramStart"/>
      <w:r w:rsidR="00C6644D">
        <w:t>fokus</w:t>
      </w:r>
      <w:proofErr w:type="gramEnd"/>
      <w:r w:rsidR="00C6644D">
        <w:t xml:space="preserve"> på BM lag, KM Par og KM lag.</w:t>
      </w:r>
      <w:r w:rsidR="00602D58">
        <w:t xml:space="preserve"> </w:t>
      </w:r>
    </w:p>
    <w:p w14:paraId="62BC48FC" w14:textId="4591222C" w:rsidR="00602D58" w:rsidRDefault="00602D58" w:rsidP="0020408F">
      <w:r>
        <w:t xml:space="preserve">Seriemesterskapet: </w:t>
      </w:r>
      <w:r w:rsidR="000A74C1">
        <w:t>2</w:t>
      </w:r>
      <w:r>
        <w:t xml:space="preserve"> lag trakk seg fra 3. divisjon, mest på grunn av reiser til Førde</w:t>
      </w:r>
      <w:r w:rsidR="000A74C1">
        <w:t>.</w:t>
      </w:r>
      <w:r>
        <w:t xml:space="preserve"> Vi fikk erstattet ett av lagene med et lag som skulle spilt 4. divisjon. De</w:t>
      </w:r>
      <w:r w:rsidR="000A74C1">
        <w:t>n</w:t>
      </w:r>
      <w:r>
        <w:t xml:space="preserve"> to andre plassene ble erstattet med lag fra Sogn. Det var også dårlig påmelding til 4. divisjon, men vi fikk til slutt satt sammen totalt 6 lag</w:t>
      </w:r>
      <w:r w:rsidR="000A74C1">
        <w:t xml:space="preserve">. </w:t>
      </w:r>
    </w:p>
    <w:p w14:paraId="6C48D87D" w14:textId="77777777" w:rsidR="0020408F" w:rsidRPr="00830645" w:rsidRDefault="00830645" w:rsidP="0020408F">
      <w:pPr>
        <w:rPr>
          <w:color w:val="FF0000"/>
        </w:rPr>
      </w:pPr>
      <w:r>
        <w:t xml:space="preserve">BM-lag ble gjennomført </w:t>
      </w:r>
      <w:r w:rsidR="00DD7BDD">
        <w:t>på Real Bridge</w:t>
      </w:r>
      <w:r>
        <w:t xml:space="preserve"> denne sesongen</w:t>
      </w:r>
      <w:r w:rsidR="007F7993">
        <w:t xml:space="preserve"> med </w:t>
      </w:r>
      <w:r w:rsidR="00DD7BDD">
        <w:t>6</w:t>
      </w:r>
      <w:r w:rsidR="007F7993">
        <w:t xml:space="preserve"> lag.</w:t>
      </w:r>
      <w:r w:rsidR="009627C4">
        <w:t xml:space="preserve"> Finalen ble gjennomført fysisk.</w:t>
      </w:r>
      <w:r w:rsidR="0020408F">
        <w:br/>
      </w:r>
      <w:r w:rsidR="007F7993">
        <w:br/>
      </w:r>
      <w:r w:rsidR="0020408F" w:rsidRPr="007F7993">
        <w:t>KM-mix</w:t>
      </w:r>
      <w:r w:rsidR="00DD7BDD">
        <w:t xml:space="preserve"> lag og par</w:t>
      </w:r>
      <w:r w:rsidR="0020408F" w:rsidRPr="007F7993">
        <w:t xml:space="preserve"> ble avlyst på grunn for lav deltakelse</w:t>
      </w:r>
      <w:r w:rsidR="007F7993">
        <w:t>.</w:t>
      </w:r>
      <w:r w:rsidR="00DD7BDD">
        <w:t xml:space="preserve"> Kun en spiller meldte seg på i Rogaland som vi samarbeidet med.</w:t>
      </w:r>
    </w:p>
    <w:p w14:paraId="6B6E321C" w14:textId="77777777" w:rsidR="0020408F" w:rsidRDefault="0020408F" w:rsidP="00D9700F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8A6A2A">
        <w:rPr>
          <w:rFonts w:ascii="Calibri" w:eastAsia="Times New Roman" w:hAnsi="Calibri" w:cs="Calibri"/>
          <w:color w:val="000000"/>
          <w:lang w:eastAsia="nb-NO"/>
        </w:rPr>
        <w:t xml:space="preserve">Kretsen bruker nettsidene våre og Facebook for turneringsinformasjon og resultat servise, i tillegg til mailkontakt til klubbene. </w:t>
      </w:r>
    </w:p>
    <w:p w14:paraId="12E08E80" w14:textId="77777777" w:rsidR="000A74C1" w:rsidRDefault="000A74C1" w:rsidP="00D9700F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</w:p>
    <w:p w14:paraId="407D4A88" w14:textId="7C3486E9" w:rsidR="000A74C1" w:rsidRPr="008A6A2A" w:rsidRDefault="000A74C1" w:rsidP="00D9700F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Kretsstyret har vedtatt innkjøp av 15 nye bridge mater til en kost på Kr. 1</w:t>
      </w:r>
      <w:r w:rsidR="009D0926">
        <w:rPr>
          <w:rFonts w:ascii="Calibri" w:eastAsia="Times New Roman" w:hAnsi="Calibri" w:cs="Calibri"/>
          <w:color w:val="000000"/>
          <w:lang w:eastAsia="nb-NO"/>
        </w:rPr>
        <w:t>4</w:t>
      </w:r>
      <w:r>
        <w:rPr>
          <w:rFonts w:ascii="Calibri" w:eastAsia="Times New Roman" w:hAnsi="Calibri" w:cs="Calibri"/>
          <w:color w:val="000000"/>
          <w:lang w:eastAsia="nb-NO"/>
        </w:rPr>
        <w:t>.</w:t>
      </w:r>
      <w:r w:rsidR="009D0926">
        <w:rPr>
          <w:rFonts w:ascii="Calibri" w:eastAsia="Times New Roman" w:hAnsi="Calibri" w:cs="Calibri"/>
          <w:color w:val="000000"/>
          <w:lang w:eastAsia="nb-NO"/>
        </w:rPr>
        <w:t>5</w:t>
      </w:r>
      <w:r>
        <w:rPr>
          <w:rFonts w:ascii="Calibri" w:eastAsia="Times New Roman" w:hAnsi="Calibri" w:cs="Calibri"/>
          <w:color w:val="000000"/>
          <w:lang w:eastAsia="nb-NO"/>
        </w:rPr>
        <w:t>0</w:t>
      </w:r>
      <w:r w:rsidR="009D0926">
        <w:rPr>
          <w:rFonts w:ascii="Calibri" w:eastAsia="Times New Roman" w:hAnsi="Calibri" w:cs="Calibri"/>
          <w:color w:val="000000"/>
          <w:lang w:eastAsia="nb-NO"/>
        </w:rPr>
        <w:t>5</w:t>
      </w:r>
      <w:r>
        <w:rPr>
          <w:rFonts w:ascii="Calibri" w:eastAsia="Times New Roman" w:hAnsi="Calibri" w:cs="Calibri"/>
          <w:color w:val="000000"/>
          <w:lang w:eastAsia="nb-NO"/>
        </w:rPr>
        <w:t>.- i samarbeid med Åsane BK. Kost et tatt fra kretsens fond.</w:t>
      </w:r>
    </w:p>
    <w:p w14:paraId="7D853A81" w14:textId="765557BA" w:rsidR="0020408F" w:rsidRPr="008A6A2A" w:rsidRDefault="0020408F" w:rsidP="00D9700F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8A6A2A">
        <w:rPr>
          <w:rFonts w:ascii="Calibri" w:eastAsia="Times New Roman" w:hAnsi="Calibri" w:cs="Calibri"/>
          <w:color w:val="000000"/>
          <w:lang w:eastAsia="nb-NO"/>
        </w:rPr>
        <w:br/>
      </w:r>
      <w:r w:rsidR="00DD7BDD" w:rsidRPr="008A6A2A">
        <w:rPr>
          <w:rFonts w:ascii="Calibri" w:eastAsia="Times New Roman" w:hAnsi="Calibri" w:cs="Calibri"/>
          <w:color w:val="000000"/>
          <w:lang w:eastAsia="nb-NO"/>
        </w:rPr>
        <w:t>Fokus fremover blir å få større oppslutning på kretsens turneringer.</w:t>
      </w:r>
    </w:p>
    <w:p w14:paraId="7B225B13" w14:textId="56A5A4E1" w:rsidR="00DD7BDD" w:rsidRPr="008A6A2A" w:rsidRDefault="00DD7BDD" w:rsidP="00D9700F">
      <w:pPr>
        <w:spacing w:after="0" w:line="240" w:lineRule="auto"/>
        <w:rPr>
          <w:rFonts w:ascii="Calibri" w:eastAsia="Times New Roman" w:hAnsi="Calibri" w:cs="Calibri"/>
          <w:b/>
          <w:i/>
          <w:color w:val="000000"/>
          <w:lang w:eastAsia="nb-NO"/>
        </w:rPr>
      </w:pPr>
      <w:r w:rsidRPr="008A6A2A">
        <w:rPr>
          <w:rFonts w:ascii="Calibri" w:eastAsia="Times New Roman" w:hAnsi="Calibri" w:cs="Calibri"/>
          <w:color w:val="000000"/>
          <w:lang w:eastAsia="nb-NO"/>
        </w:rPr>
        <w:lastRenderedPageBreak/>
        <w:t>På grunn av lav oppslutning rundt kretsens turneringer, er det også liten omsetning i kretsen, me</w:t>
      </w:r>
      <w:r w:rsidR="00B75FA3" w:rsidRPr="008A6A2A">
        <w:rPr>
          <w:rFonts w:ascii="Calibri" w:eastAsia="Times New Roman" w:hAnsi="Calibri" w:cs="Calibri"/>
          <w:color w:val="000000"/>
          <w:lang w:eastAsia="nb-NO"/>
        </w:rPr>
        <w:t xml:space="preserve">n </w:t>
      </w:r>
      <w:r w:rsidR="00B75FA3" w:rsidRPr="003D3AED">
        <w:rPr>
          <w:rFonts w:ascii="Calibri" w:eastAsia="Times New Roman" w:hAnsi="Calibri" w:cs="Calibri"/>
          <w:bCs/>
          <w:iCs/>
          <w:color w:val="000000"/>
          <w:lang w:eastAsia="nb-NO"/>
        </w:rPr>
        <w:t xml:space="preserve">resultatet ga likevel et overskudd for året på kr. </w:t>
      </w:r>
      <w:proofErr w:type="gramStart"/>
      <w:r w:rsidR="000A74C1">
        <w:rPr>
          <w:rFonts w:ascii="Calibri" w:eastAsia="Times New Roman" w:hAnsi="Calibri" w:cs="Calibri"/>
          <w:bCs/>
          <w:iCs/>
          <w:color w:val="000000"/>
          <w:lang w:eastAsia="nb-NO"/>
        </w:rPr>
        <w:t>8</w:t>
      </w:r>
      <w:r w:rsidR="00B75FA3" w:rsidRPr="003D3AED">
        <w:rPr>
          <w:rFonts w:ascii="Calibri" w:eastAsia="Times New Roman" w:hAnsi="Calibri" w:cs="Calibri"/>
          <w:bCs/>
          <w:iCs/>
          <w:color w:val="000000"/>
          <w:lang w:eastAsia="nb-NO"/>
        </w:rPr>
        <w:t>.</w:t>
      </w:r>
      <w:r w:rsidR="000A74C1">
        <w:rPr>
          <w:rFonts w:ascii="Calibri" w:eastAsia="Times New Roman" w:hAnsi="Calibri" w:cs="Calibri"/>
          <w:bCs/>
          <w:iCs/>
          <w:color w:val="000000"/>
          <w:lang w:eastAsia="nb-NO"/>
        </w:rPr>
        <w:t>046</w:t>
      </w:r>
      <w:r w:rsidR="00B75FA3" w:rsidRPr="003D3AED">
        <w:rPr>
          <w:rFonts w:ascii="Calibri" w:eastAsia="Times New Roman" w:hAnsi="Calibri" w:cs="Calibri"/>
          <w:bCs/>
          <w:iCs/>
          <w:color w:val="000000"/>
          <w:lang w:eastAsia="nb-NO"/>
        </w:rPr>
        <w:t>,-</w:t>
      </w:r>
      <w:proofErr w:type="gramEnd"/>
      <w:r w:rsidRPr="003D3AED">
        <w:rPr>
          <w:rFonts w:ascii="Calibri" w:eastAsia="Times New Roman" w:hAnsi="Calibri" w:cs="Calibri"/>
          <w:bCs/>
          <w:iCs/>
          <w:color w:val="000000"/>
          <w:lang w:eastAsia="nb-NO"/>
        </w:rPr>
        <w:t>.</w:t>
      </w:r>
      <w:r w:rsidR="00B75FA3" w:rsidRPr="003D3AED">
        <w:rPr>
          <w:rFonts w:ascii="Calibri" w:eastAsia="Times New Roman" w:hAnsi="Calibri" w:cs="Calibri"/>
          <w:bCs/>
          <w:iCs/>
          <w:color w:val="000000"/>
          <w:lang w:eastAsia="nb-NO"/>
        </w:rPr>
        <w:t>, mye takket være tilgangen til lokalene på Hop skole</w:t>
      </w:r>
      <w:r w:rsidR="006E370D" w:rsidRPr="003D3AED">
        <w:rPr>
          <w:rFonts w:ascii="Calibri" w:eastAsia="Times New Roman" w:hAnsi="Calibri" w:cs="Calibri"/>
          <w:bCs/>
          <w:iCs/>
          <w:color w:val="000000"/>
          <w:lang w:eastAsia="nb-NO"/>
        </w:rPr>
        <w:t xml:space="preserve"> som benyttes uten leie</w:t>
      </w:r>
      <w:r w:rsidR="00B75FA3" w:rsidRPr="003D3AED">
        <w:rPr>
          <w:rFonts w:ascii="Calibri" w:eastAsia="Times New Roman" w:hAnsi="Calibri" w:cs="Calibri"/>
          <w:bCs/>
          <w:iCs/>
          <w:color w:val="000000"/>
          <w:lang w:eastAsia="nb-NO"/>
        </w:rPr>
        <w:t>.</w:t>
      </w:r>
    </w:p>
    <w:p w14:paraId="700CDD9D" w14:textId="77777777" w:rsidR="00BC03FB" w:rsidRPr="008A6A2A" w:rsidRDefault="00BC03FB" w:rsidP="00D9700F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</w:p>
    <w:p w14:paraId="389EB7A9" w14:textId="632252EF" w:rsidR="0020408F" w:rsidRPr="00BC03FB" w:rsidRDefault="0020408F" w:rsidP="00D9700F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BC03FB">
        <w:rPr>
          <w:rFonts w:ascii="Calibri" w:eastAsia="Times New Roman" w:hAnsi="Calibri" w:cs="Calibri"/>
          <w:color w:val="000000"/>
          <w:lang w:eastAsia="nb-NO"/>
        </w:rPr>
        <w:t>Utstyr:</w:t>
      </w:r>
      <w:r w:rsidRPr="00BC03FB">
        <w:rPr>
          <w:rFonts w:ascii="Calibri" w:eastAsia="Times New Roman" w:hAnsi="Calibri" w:cs="Calibri"/>
          <w:color w:val="000000"/>
          <w:lang w:eastAsia="nb-NO"/>
        </w:rPr>
        <w:br/>
        <w:t>Kretsen disponerer nå følgende utstyr til bruk i kretsen turneringer</w:t>
      </w:r>
      <w:r w:rsidR="00BC03FB" w:rsidRPr="00BC03FB">
        <w:rPr>
          <w:rFonts w:ascii="Calibri" w:eastAsia="Times New Roman" w:hAnsi="Calibri" w:cs="Calibri"/>
          <w:color w:val="000000"/>
          <w:lang w:eastAsia="nb-NO"/>
        </w:rPr>
        <w:t xml:space="preserve"> </w:t>
      </w:r>
      <w:r w:rsidR="00BC03FB">
        <w:rPr>
          <w:rFonts w:ascii="Calibri" w:eastAsia="Times New Roman" w:hAnsi="Calibri" w:cs="Calibri"/>
          <w:color w:val="000000"/>
          <w:lang w:eastAsia="nb-NO"/>
        </w:rPr>
        <w:t>(lagret hos Åsane BK)</w:t>
      </w:r>
      <w:r w:rsidRPr="00BC03FB">
        <w:rPr>
          <w:rFonts w:ascii="Calibri" w:eastAsia="Times New Roman" w:hAnsi="Calibri" w:cs="Calibri"/>
          <w:color w:val="000000"/>
          <w:lang w:eastAsia="nb-NO"/>
        </w:rPr>
        <w:t>:</w:t>
      </w:r>
      <w:r w:rsidRPr="00BC03FB">
        <w:rPr>
          <w:rFonts w:ascii="Calibri" w:eastAsia="Times New Roman" w:hAnsi="Calibri" w:cs="Calibri"/>
          <w:color w:val="000000"/>
          <w:lang w:eastAsia="nb-NO"/>
        </w:rPr>
        <w:br/>
        <w:t>* ca 1500 kortstokker</w:t>
      </w:r>
      <w:r w:rsidRPr="00BC03FB">
        <w:rPr>
          <w:rFonts w:ascii="Calibri" w:eastAsia="Times New Roman" w:hAnsi="Calibri" w:cs="Calibri"/>
          <w:color w:val="000000"/>
          <w:lang w:eastAsia="nb-NO"/>
        </w:rPr>
        <w:br/>
        <w:t xml:space="preserve">* </w:t>
      </w:r>
      <w:r w:rsidR="000A74C1">
        <w:rPr>
          <w:rFonts w:ascii="Calibri" w:eastAsia="Times New Roman" w:hAnsi="Calibri" w:cs="Calibri"/>
          <w:color w:val="000000"/>
          <w:lang w:eastAsia="nb-NO"/>
        </w:rPr>
        <w:t>31</w:t>
      </w:r>
      <w:r w:rsidRPr="00BC03FB">
        <w:rPr>
          <w:rFonts w:ascii="Calibri" w:eastAsia="Times New Roman" w:hAnsi="Calibri" w:cs="Calibri"/>
          <w:color w:val="000000"/>
          <w:lang w:eastAsia="nb-NO"/>
        </w:rPr>
        <w:t xml:space="preserve"> </w:t>
      </w:r>
      <w:proofErr w:type="spellStart"/>
      <w:r w:rsidRPr="00BC03FB">
        <w:rPr>
          <w:rFonts w:ascii="Calibri" w:eastAsia="Times New Roman" w:hAnsi="Calibri" w:cs="Calibri"/>
          <w:color w:val="000000"/>
          <w:lang w:eastAsia="nb-NO"/>
        </w:rPr>
        <w:t>stk</w:t>
      </w:r>
      <w:proofErr w:type="spellEnd"/>
      <w:r w:rsidRPr="00BC03FB">
        <w:rPr>
          <w:rFonts w:ascii="Calibri" w:eastAsia="Times New Roman" w:hAnsi="Calibri" w:cs="Calibri"/>
          <w:color w:val="000000"/>
          <w:lang w:eastAsia="nb-NO"/>
        </w:rPr>
        <w:t xml:space="preserve"> </w:t>
      </w:r>
      <w:proofErr w:type="spellStart"/>
      <w:r w:rsidRPr="00BC03FB">
        <w:rPr>
          <w:rFonts w:ascii="Calibri" w:eastAsia="Times New Roman" w:hAnsi="Calibri" w:cs="Calibri"/>
          <w:color w:val="000000"/>
          <w:lang w:eastAsia="nb-NO"/>
        </w:rPr>
        <w:t>Bridgemate</w:t>
      </w:r>
      <w:proofErr w:type="spellEnd"/>
      <w:r w:rsidRPr="00BC03FB">
        <w:rPr>
          <w:rFonts w:ascii="Calibri" w:eastAsia="Times New Roman" w:hAnsi="Calibri" w:cs="Calibri"/>
          <w:color w:val="000000"/>
          <w:lang w:eastAsia="nb-NO"/>
        </w:rPr>
        <w:t xml:space="preserve"> + 2 </w:t>
      </w:r>
      <w:proofErr w:type="spellStart"/>
      <w:r w:rsidRPr="00BC03FB">
        <w:rPr>
          <w:rFonts w:ascii="Calibri" w:eastAsia="Times New Roman" w:hAnsi="Calibri" w:cs="Calibri"/>
          <w:color w:val="000000"/>
          <w:lang w:eastAsia="nb-NO"/>
        </w:rPr>
        <w:t>stk</w:t>
      </w:r>
      <w:proofErr w:type="spellEnd"/>
      <w:r w:rsidRPr="00BC03FB">
        <w:rPr>
          <w:rFonts w:ascii="Calibri" w:eastAsia="Times New Roman" w:hAnsi="Calibri" w:cs="Calibri"/>
          <w:color w:val="000000"/>
          <w:lang w:eastAsia="nb-NO"/>
        </w:rPr>
        <w:t xml:space="preserve"> server til BM</w:t>
      </w:r>
      <w:r w:rsidRPr="00BC03FB">
        <w:rPr>
          <w:rFonts w:ascii="Calibri" w:eastAsia="Times New Roman" w:hAnsi="Calibri" w:cs="Calibri"/>
          <w:color w:val="000000"/>
          <w:lang w:eastAsia="nb-NO"/>
        </w:rPr>
        <w:br/>
        <w:t>* To bærbare PC</w:t>
      </w:r>
      <w:r w:rsidRPr="00BC03FB">
        <w:rPr>
          <w:rFonts w:ascii="Calibri" w:eastAsia="Times New Roman" w:hAnsi="Calibri" w:cs="Calibri"/>
          <w:color w:val="000000"/>
          <w:lang w:eastAsia="nb-NO"/>
        </w:rPr>
        <w:br/>
        <w:t>* En laserskriver</w:t>
      </w:r>
      <w:r w:rsidRPr="00BC03FB">
        <w:rPr>
          <w:rFonts w:ascii="Calibri" w:eastAsia="Times New Roman" w:hAnsi="Calibri" w:cs="Calibri"/>
          <w:color w:val="000000"/>
          <w:lang w:eastAsia="nb-NO"/>
        </w:rPr>
        <w:br/>
        <w:t>* Ca 20 Bridgebord</w:t>
      </w:r>
      <w:r w:rsidR="00D36BA9" w:rsidRPr="00BC03FB">
        <w:rPr>
          <w:rFonts w:ascii="Calibri" w:eastAsia="Times New Roman" w:hAnsi="Calibri" w:cs="Calibri"/>
          <w:color w:val="000000"/>
          <w:lang w:eastAsia="nb-NO"/>
        </w:rPr>
        <w:t xml:space="preserve"> (Står hos Os </w:t>
      </w:r>
      <w:proofErr w:type="spellStart"/>
      <w:r w:rsidR="00D36BA9" w:rsidRPr="00BC03FB">
        <w:rPr>
          <w:rFonts w:ascii="Calibri" w:eastAsia="Times New Roman" w:hAnsi="Calibri" w:cs="Calibri"/>
          <w:color w:val="000000"/>
          <w:lang w:eastAsia="nb-NO"/>
        </w:rPr>
        <w:t>Bk</w:t>
      </w:r>
      <w:proofErr w:type="spellEnd"/>
      <w:r w:rsidR="00D36BA9" w:rsidRPr="00BC03FB">
        <w:rPr>
          <w:rFonts w:ascii="Calibri" w:eastAsia="Times New Roman" w:hAnsi="Calibri" w:cs="Calibri"/>
          <w:color w:val="000000"/>
          <w:lang w:eastAsia="nb-NO"/>
        </w:rPr>
        <w:t>)</w:t>
      </w:r>
      <w:r w:rsidRPr="00BC03FB">
        <w:rPr>
          <w:rFonts w:ascii="Calibri" w:eastAsia="Times New Roman" w:hAnsi="Calibri" w:cs="Calibri"/>
          <w:color w:val="000000"/>
          <w:lang w:eastAsia="nb-NO"/>
        </w:rPr>
        <w:br/>
        <w:t xml:space="preserve">* 78 </w:t>
      </w:r>
      <w:proofErr w:type="spellStart"/>
      <w:r w:rsidRPr="00BC03FB">
        <w:rPr>
          <w:rFonts w:ascii="Calibri" w:eastAsia="Times New Roman" w:hAnsi="Calibri" w:cs="Calibri"/>
          <w:color w:val="000000"/>
          <w:lang w:eastAsia="nb-NO"/>
        </w:rPr>
        <w:t>stk</w:t>
      </w:r>
      <w:proofErr w:type="spellEnd"/>
      <w:r w:rsidRPr="00BC03FB">
        <w:rPr>
          <w:rFonts w:ascii="Calibri" w:eastAsia="Times New Roman" w:hAnsi="Calibri" w:cs="Calibri"/>
          <w:color w:val="000000"/>
          <w:lang w:eastAsia="nb-NO"/>
        </w:rPr>
        <w:t xml:space="preserve"> meldebokser</w:t>
      </w:r>
    </w:p>
    <w:p w14:paraId="3BF8B054" w14:textId="77777777" w:rsidR="00BC03FB" w:rsidRPr="00BC03FB" w:rsidRDefault="00BC03FB" w:rsidP="00D9700F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</w:p>
    <w:p w14:paraId="4E914980" w14:textId="77777777" w:rsidR="00574CE4" w:rsidRDefault="00574CE4" w:rsidP="00D970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nb-NO"/>
        </w:rPr>
      </w:pPr>
    </w:p>
    <w:p w14:paraId="36BD9C2D" w14:textId="77777777" w:rsidR="0020408F" w:rsidRPr="00AB7E51" w:rsidRDefault="0020408F" w:rsidP="00D970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nb-NO"/>
        </w:rPr>
      </w:pPr>
      <w:r w:rsidRPr="00AB7E51">
        <w:rPr>
          <w:rFonts w:ascii="Calibri" w:eastAsia="Times New Roman" w:hAnsi="Calibri" w:cs="Calibri"/>
          <w:b/>
          <w:bCs/>
          <w:color w:val="000000"/>
          <w:lang w:eastAsia="nb-NO"/>
        </w:rPr>
        <w:t>Resultater:</w:t>
      </w:r>
      <w:r w:rsidR="00DD7BDD" w:rsidRPr="00AB7E51"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 </w:t>
      </w:r>
    </w:p>
    <w:p w14:paraId="231D3AAC" w14:textId="77777777" w:rsidR="00B712DC" w:rsidRPr="00BC03FB" w:rsidRDefault="00B712DC" w:rsidP="00D9700F">
      <w:pPr>
        <w:spacing w:after="0" w:line="240" w:lineRule="auto"/>
        <w:rPr>
          <w:rFonts w:ascii="Calibri" w:eastAsia="Times New Roman" w:hAnsi="Calibri" w:cs="Calibri"/>
          <w:color w:val="000000"/>
          <w:lang w:eastAsia="nb-NO"/>
        </w:rPr>
      </w:pPr>
    </w:p>
    <w:tbl>
      <w:tblPr>
        <w:tblW w:w="9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72"/>
        <w:gridCol w:w="680"/>
        <w:gridCol w:w="3917"/>
      </w:tblGrid>
      <w:tr w:rsidR="00246A29" w:rsidRPr="00D9700F" w14:paraId="7B6C2452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0A789" w14:textId="77777777" w:rsidR="00246A29" w:rsidRPr="00D9700F" w:rsidRDefault="00246A29" w:rsidP="00246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Turnering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7FE73" w14:textId="77777777" w:rsidR="00246A29" w:rsidRPr="00D9700F" w:rsidRDefault="00246A29" w:rsidP="00246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Sted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946CA" w14:textId="77777777" w:rsidR="00246A29" w:rsidRPr="00D9700F" w:rsidRDefault="00246A29" w:rsidP="00D97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Nr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D7205" w14:textId="77777777" w:rsidR="00246A29" w:rsidRPr="00D9700F" w:rsidRDefault="00246A29" w:rsidP="00246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Spillere</w:t>
            </w:r>
          </w:p>
        </w:tc>
      </w:tr>
      <w:tr w:rsidR="008A6A2A" w:rsidRPr="00D9700F" w14:paraId="5A43B50A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A5D50" w14:textId="77777777" w:rsidR="008A6A2A" w:rsidRPr="00D9700F" w:rsidRDefault="008A6A2A" w:rsidP="008A6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ACC42" w14:textId="77777777" w:rsidR="008A6A2A" w:rsidRPr="00D9700F" w:rsidRDefault="008A6A2A" w:rsidP="008A6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AE61B" w14:textId="77777777" w:rsidR="008A6A2A" w:rsidRPr="00D9700F" w:rsidRDefault="008A6A2A" w:rsidP="008A6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A6364" w14:textId="77777777" w:rsidR="008A6A2A" w:rsidRPr="00D9700F" w:rsidRDefault="008A6A2A" w:rsidP="008A6A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</w:tr>
      <w:tr w:rsidR="006F67BB" w:rsidRPr="00D9700F" w14:paraId="74AF9BB3" w14:textId="77777777" w:rsidTr="00280F5C">
        <w:trPr>
          <w:trHeight w:val="288"/>
        </w:trPr>
        <w:tc>
          <w:tcPr>
            <w:tcW w:w="2680" w:type="dxa"/>
            <w:shd w:val="clear" w:color="auto" w:fill="FFFFFF"/>
            <w:noWrap/>
            <w:vAlign w:val="bottom"/>
            <w:hideMark/>
          </w:tcPr>
          <w:p w14:paraId="728525EF" w14:textId="07110173" w:rsidR="006F67BB" w:rsidRPr="000A74C1" w:rsidRDefault="006F67BB" w:rsidP="006F6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sv-SE" w:eastAsia="nb-NO"/>
              </w:rPr>
            </w:pPr>
            <w:r>
              <w:rPr>
                <w:rFonts w:ascii="Aptos Narrow" w:hAnsi="Aptos Narrow" w:cs="Arial"/>
                <w:color w:val="000000"/>
              </w:rPr>
              <w:t>VM for nasjonslag</w:t>
            </w:r>
          </w:p>
        </w:tc>
        <w:tc>
          <w:tcPr>
            <w:tcW w:w="1972" w:type="dxa"/>
            <w:shd w:val="clear" w:color="auto" w:fill="FFFFFF"/>
            <w:noWrap/>
            <w:vAlign w:val="bottom"/>
            <w:hideMark/>
          </w:tcPr>
          <w:p w14:paraId="790D31D7" w14:textId="418C9402" w:rsidR="006F67BB" w:rsidRPr="000A74C1" w:rsidRDefault="006F67BB" w:rsidP="006F6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sv-SE" w:eastAsia="nb-NO"/>
              </w:rPr>
            </w:pPr>
            <w:r>
              <w:rPr>
                <w:rFonts w:ascii="Aptos Narrow" w:hAnsi="Aptos Narrow" w:cs="Arial"/>
                <w:color w:val="000000"/>
              </w:rPr>
              <w:t>Marrakech</w:t>
            </w:r>
          </w:p>
        </w:tc>
        <w:tc>
          <w:tcPr>
            <w:tcW w:w="680" w:type="dxa"/>
            <w:shd w:val="clear" w:color="auto" w:fill="FFFFFF"/>
            <w:noWrap/>
            <w:vAlign w:val="bottom"/>
            <w:hideMark/>
          </w:tcPr>
          <w:p w14:paraId="0A3DF43A" w14:textId="0D31E55F" w:rsidR="006F67BB" w:rsidRPr="000A74C1" w:rsidRDefault="006F67BB" w:rsidP="006F6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sv-SE" w:eastAsia="nb-NO"/>
              </w:rPr>
            </w:pPr>
            <w:r>
              <w:rPr>
                <w:rFonts w:ascii="Aptos Narrow" w:hAnsi="Aptos Narrow" w:cs="Arial"/>
                <w:color w:val="000000"/>
              </w:rPr>
              <w:t>2</w:t>
            </w:r>
          </w:p>
        </w:tc>
        <w:tc>
          <w:tcPr>
            <w:tcW w:w="3917" w:type="dxa"/>
            <w:shd w:val="clear" w:color="auto" w:fill="FFFFFF"/>
            <w:noWrap/>
            <w:vAlign w:val="bottom"/>
          </w:tcPr>
          <w:p w14:paraId="05CF16F0" w14:textId="01545458" w:rsidR="006F67BB" w:rsidRPr="006F67BB" w:rsidRDefault="006F67BB" w:rsidP="006F6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>
              <w:rPr>
                <w:rFonts w:ascii="Aptos Narrow" w:hAnsi="Aptos Narrow" w:cs="Arial"/>
                <w:color w:val="000000"/>
              </w:rPr>
              <w:t>Christian Bakke for åpne landslaget</w:t>
            </w:r>
          </w:p>
        </w:tc>
      </w:tr>
      <w:tr w:rsidR="00246A29" w:rsidRPr="00D9700F" w14:paraId="47950BC7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509CE" w14:textId="77777777" w:rsidR="00246A29" w:rsidRPr="006F67BB" w:rsidRDefault="00246A29" w:rsidP="00246A2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5ED57" w14:textId="77777777" w:rsidR="00246A29" w:rsidRPr="006F67BB" w:rsidRDefault="00246A29" w:rsidP="00246A2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F03B7" w14:textId="77777777" w:rsidR="00246A29" w:rsidRPr="006F67BB" w:rsidRDefault="00246A29" w:rsidP="00246A2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E468A" w14:textId="77777777" w:rsidR="00246A29" w:rsidRPr="006F67BB" w:rsidRDefault="00246A29" w:rsidP="00246A2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</w:tr>
      <w:tr w:rsidR="009627C4" w:rsidRPr="006F67BB" w14:paraId="6161C274" w14:textId="77777777" w:rsidTr="00DE32A1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ABC78" w14:textId="002FFE6F" w:rsidR="009627C4" w:rsidRPr="006F67BB" w:rsidRDefault="009627C4" w:rsidP="00DE32A1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6F67BB">
              <w:rPr>
                <w:rFonts w:ascii="Calibri" w:hAnsi="Calibri" w:cs="Calibri"/>
                <w:shd w:val="clear" w:color="auto" w:fill="FFFFFF"/>
              </w:rPr>
              <w:t xml:space="preserve">EM åpen </w:t>
            </w:r>
            <w:r w:rsidR="006F67BB" w:rsidRPr="006F67BB">
              <w:rPr>
                <w:rFonts w:ascii="Calibri" w:hAnsi="Calibri" w:cs="Calibri"/>
                <w:shd w:val="clear" w:color="auto" w:fill="FFFFFF"/>
              </w:rPr>
              <w:t>par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D1E5D" w14:textId="26498D4C" w:rsidR="009627C4" w:rsidRPr="006F67BB" w:rsidRDefault="006F67BB" w:rsidP="00DE32A1">
            <w:pPr>
              <w:spacing w:after="0" w:line="240" w:lineRule="auto"/>
              <w:rPr>
                <w:rFonts w:ascii="Calibri" w:eastAsia="Times New Roman" w:hAnsi="Calibri" w:cs="Calibri"/>
                <w:lang w:val="sv-SE" w:eastAsia="nb-NO"/>
              </w:rPr>
            </w:pPr>
            <w:r w:rsidRPr="006F67BB">
              <w:rPr>
                <w:rFonts w:ascii="Calibri" w:hAnsi="Calibri" w:cs="Calibri"/>
                <w:shd w:val="clear" w:color="auto" w:fill="FFFFFF"/>
              </w:rPr>
              <w:t>Strasbourg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2964D" w14:textId="77777777" w:rsidR="009627C4" w:rsidRPr="006F67BB" w:rsidRDefault="009627C4" w:rsidP="00DE32A1">
            <w:pPr>
              <w:spacing w:after="0" w:line="240" w:lineRule="auto"/>
              <w:rPr>
                <w:rFonts w:ascii="Calibri" w:eastAsia="Times New Roman" w:hAnsi="Calibri" w:cs="Calibri"/>
                <w:lang w:val="sv-SE" w:eastAsia="nb-NO"/>
              </w:rPr>
            </w:pPr>
            <w:r w:rsidRPr="006F67BB">
              <w:rPr>
                <w:rFonts w:ascii="Calibri" w:eastAsia="Times New Roman" w:hAnsi="Calibri" w:cs="Calibri"/>
                <w:lang w:val="sv-SE" w:eastAsia="nb-NO"/>
              </w:rPr>
              <w:t>3</w:t>
            </w:r>
          </w:p>
        </w:tc>
        <w:tc>
          <w:tcPr>
            <w:tcW w:w="3917" w:type="dxa"/>
          </w:tcPr>
          <w:p w14:paraId="502CCA82" w14:textId="12245FA0" w:rsidR="006F67BB" w:rsidRPr="006F67BB" w:rsidRDefault="009627C4" w:rsidP="00DE32A1">
            <w:pPr>
              <w:rPr>
                <w:rFonts w:ascii="Calibri" w:eastAsia="Times New Roman" w:hAnsi="Calibri" w:cs="Calibri"/>
                <w:lang w:val="da-DK" w:eastAsia="nb-NO"/>
              </w:rPr>
            </w:pPr>
            <w:r w:rsidRPr="006F67BB">
              <w:rPr>
                <w:rFonts w:ascii="Calibri" w:eastAsia="Times New Roman" w:hAnsi="Calibri" w:cs="Calibri"/>
                <w:lang w:val="da-DK" w:eastAsia="nb-NO"/>
              </w:rPr>
              <w:t>Christian Bakke</w:t>
            </w:r>
            <w:r w:rsidR="006F67BB" w:rsidRPr="006F67BB">
              <w:rPr>
                <w:rFonts w:ascii="Calibri" w:eastAsia="Times New Roman" w:hAnsi="Calibri" w:cs="Calibri"/>
                <w:lang w:val="da-DK" w:eastAsia="nb-NO"/>
              </w:rPr>
              <w:t xml:space="preserve"> med Boye </w:t>
            </w:r>
            <w:proofErr w:type="spellStart"/>
            <w:r w:rsidR="006F67BB" w:rsidRPr="006F67BB">
              <w:rPr>
                <w:rFonts w:ascii="Calibri" w:eastAsia="Times New Roman" w:hAnsi="Calibri" w:cs="Calibri"/>
                <w:lang w:val="da-DK" w:eastAsia="nb-NO"/>
              </w:rPr>
              <w:t>Brogeland</w:t>
            </w:r>
            <w:proofErr w:type="spellEnd"/>
          </w:p>
        </w:tc>
      </w:tr>
      <w:tr w:rsidR="006F67BB" w:rsidRPr="00D9700F" w14:paraId="71589F65" w14:textId="77777777" w:rsidTr="006B5117">
        <w:trPr>
          <w:trHeight w:val="288"/>
        </w:trPr>
        <w:tc>
          <w:tcPr>
            <w:tcW w:w="2680" w:type="dxa"/>
            <w:shd w:val="clear" w:color="auto" w:fill="FFFFFF"/>
            <w:noWrap/>
            <w:vAlign w:val="bottom"/>
            <w:hideMark/>
          </w:tcPr>
          <w:p w14:paraId="1272B209" w14:textId="4C408EE9" w:rsidR="006F67BB" w:rsidRPr="000A74C1" w:rsidRDefault="006F67BB" w:rsidP="006F6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sv-SE" w:eastAsia="nb-NO"/>
              </w:rPr>
            </w:pPr>
            <w:r>
              <w:rPr>
                <w:rFonts w:ascii="Aptos Narrow" w:hAnsi="Aptos Narrow" w:cs="Arial"/>
                <w:color w:val="000000"/>
              </w:rPr>
              <w:t>pent EM lag</w:t>
            </w:r>
          </w:p>
        </w:tc>
        <w:tc>
          <w:tcPr>
            <w:tcW w:w="1972" w:type="dxa"/>
            <w:shd w:val="clear" w:color="auto" w:fill="FFFFFF"/>
            <w:noWrap/>
            <w:vAlign w:val="bottom"/>
            <w:hideMark/>
          </w:tcPr>
          <w:p w14:paraId="5524CC2C" w14:textId="5050F1BA" w:rsidR="006F67BB" w:rsidRPr="000A74C1" w:rsidRDefault="006F67BB" w:rsidP="006F6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sv-SE" w:eastAsia="nb-NO"/>
              </w:rPr>
            </w:pPr>
            <w:r>
              <w:rPr>
                <w:rFonts w:ascii="Aptos Narrow" w:hAnsi="Aptos Narrow" w:cs="Arial"/>
                <w:color w:val="000000"/>
              </w:rPr>
              <w:t>Strasbourg</w:t>
            </w:r>
          </w:p>
        </w:tc>
        <w:tc>
          <w:tcPr>
            <w:tcW w:w="680" w:type="dxa"/>
            <w:shd w:val="clear" w:color="auto" w:fill="FFFFFF"/>
            <w:noWrap/>
            <w:vAlign w:val="bottom"/>
            <w:hideMark/>
          </w:tcPr>
          <w:p w14:paraId="7FB9AA11" w14:textId="232BAF17" w:rsidR="006F67BB" w:rsidRPr="000A74C1" w:rsidRDefault="006F67BB" w:rsidP="006F6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sv-SE" w:eastAsia="nb-NO"/>
              </w:rPr>
            </w:pPr>
            <w:r>
              <w:rPr>
                <w:rFonts w:ascii="Aptos Narrow" w:hAnsi="Aptos Narrow" w:cs="Arial"/>
                <w:color w:val="000000"/>
              </w:rPr>
              <w:t>5</w:t>
            </w:r>
          </w:p>
        </w:tc>
        <w:tc>
          <w:tcPr>
            <w:tcW w:w="3917" w:type="dxa"/>
            <w:shd w:val="clear" w:color="auto" w:fill="FFFFFF"/>
            <w:noWrap/>
            <w:vAlign w:val="bottom"/>
            <w:hideMark/>
          </w:tcPr>
          <w:p w14:paraId="10BE5892" w14:textId="43FEF570" w:rsidR="006F67BB" w:rsidRPr="000A74C1" w:rsidRDefault="006F67BB" w:rsidP="006F6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sv-SE" w:eastAsia="nb-NO"/>
              </w:rPr>
            </w:pPr>
            <w:r>
              <w:rPr>
                <w:rFonts w:ascii="Aptos Narrow" w:hAnsi="Aptos Narrow" w:cs="Arial"/>
                <w:color w:val="000000"/>
              </w:rPr>
              <w:t>Christian Bakke for lag Rosenthal</w:t>
            </w:r>
          </w:p>
        </w:tc>
      </w:tr>
      <w:tr w:rsidR="009627C4" w:rsidRPr="00D9700F" w14:paraId="54D7D4DB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7D508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2BE4911D" w14:textId="39922C0F" w:rsidR="00574CE4" w:rsidRDefault="006F67B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Aptos Narrow" w:hAnsi="Aptos Narrow" w:cs="Arial"/>
                <w:color w:val="000000"/>
              </w:rPr>
              <w:t>Nordisk Mesterskap</w:t>
            </w:r>
          </w:p>
          <w:p w14:paraId="7A9FCD17" w14:textId="77777777" w:rsidR="009627C4" w:rsidRPr="000F5B7D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0F392307" w14:textId="77777777" w:rsidR="006F67BB" w:rsidRDefault="006F67BB" w:rsidP="00962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nb-NO"/>
              </w:rPr>
            </w:pPr>
          </w:p>
          <w:p w14:paraId="5F8BD71A" w14:textId="63B76F63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nb-NO"/>
              </w:rPr>
            </w:pPr>
            <w:proofErr w:type="spellStart"/>
            <w:r w:rsidRPr="00AB7E51">
              <w:rPr>
                <w:rFonts w:ascii="Calibri" w:eastAsia="Times New Roman" w:hAnsi="Calibri" w:cs="Calibri"/>
                <w:b/>
                <w:bCs/>
                <w:color w:val="000000"/>
                <w:lang w:val="sv-SE" w:eastAsia="nb-NO"/>
              </w:rPr>
              <w:t>Norgesmesterskap</w:t>
            </w:r>
            <w:proofErr w:type="spellEnd"/>
          </w:p>
          <w:p w14:paraId="12C7E214" w14:textId="77777777" w:rsidR="009627C4" w:rsidRPr="00AB7E51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nb-NO"/>
              </w:rPr>
            </w:pPr>
          </w:p>
          <w:p w14:paraId="1938E6BF" w14:textId="77777777" w:rsidR="009627C4" w:rsidRPr="000F5B7D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F3A11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36F8D9D2" w14:textId="03035D32" w:rsidR="006F67BB" w:rsidRPr="000F5B7D" w:rsidRDefault="006F67B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Aptos Narrow" w:hAnsi="Aptos Narrow" w:cs="Arial"/>
                <w:color w:val="000000"/>
              </w:rPr>
              <w:t>Örebro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CBE28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03C91C1E" w14:textId="1D07D562" w:rsidR="006F67BB" w:rsidRPr="000F5B7D" w:rsidRDefault="006F67B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1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85548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554861AC" w14:textId="4D4D450A" w:rsidR="006F67BB" w:rsidRPr="006F67BB" w:rsidRDefault="006F67B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F67BB">
              <w:rPr>
                <w:rFonts w:ascii="Calibri" w:eastAsia="Times New Roman" w:hAnsi="Calibri" w:cs="Calibri"/>
                <w:color w:val="000000"/>
                <w:lang w:eastAsia="nb-NO"/>
              </w:rPr>
              <w:t>Christian Bakke for åpne landslaget</w:t>
            </w:r>
          </w:p>
        </w:tc>
      </w:tr>
      <w:tr w:rsidR="009627C4" w:rsidRPr="00AF3550" w14:paraId="7C034690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DB96F" w14:textId="77777777" w:rsidR="009627C4" w:rsidRPr="000F5B7D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0F5B7D">
              <w:rPr>
                <w:rFonts w:ascii="Calibri" w:eastAsia="Times New Roman" w:hAnsi="Calibri" w:cs="Calibri"/>
                <w:color w:val="000000"/>
                <w:lang w:val="sv-SE" w:eastAsia="nb-NO"/>
              </w:rPr>
              <w:t>NM for par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FDC65" w14:textId="0C25BFFC" w:rsidR="009627C4" w:rsidRPr="000F5B7D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6FF4E" w14:textId="0279C4CA" w:rsidR="009627C4" w:rsidRPr="000F5B7D" w:rsidRDefault="00C90105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1</w:t>
            </w:r>
            <w:r w:rsidR="009627C4" w:rsidRPr="000F5B7D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        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D53C3" w14:textId="33FB0ECC" w:rsidR="009627C4" w:rsidRPr="000F5B7D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0F5B7D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Christian Bakke </w:t>
            </w:r>
            <w:r w:rsidR="00C90105">
              <w:rPr>
                <w:rFonts w:ascii="Calibri" w:eastAsia="Times New Roman" w:hAnsi="Calibri" w:cs="Calibri"/>
                <w:color w:val="000000"/>
                <w:lang w:val="sv-SE" w:eastAsia="nb-NO"/>
              </w:rPr>
              <w:t>–</w:t>
            </w:r>
            <w:r w:rsidRPr="000F5B7D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</w:t>
            </w:r>
            <w:r w:rsidR="00C90105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Boye </w:t>
            </w:r>
            <w:proofErr w:type="spellStart"/>
            <w:r w:rsidR="00C90105">
              <w:rPr>
                <w:rFonts w:ascii="Calibri" w:eastAsia="Times New Roman" w:hAnsi="Calibri" w:cs="Calibri"/>
                <w:color w:val="000000"/>
                <w:lang w:val="sv-SE" w:eastAsia="nb-NO"/>
              </w:rPr>
              <w:t>Brogeland</w:t>
            </w:r>
            <w:proofErr w:type="spellEnd"/>
          </w:p>
        </w:tc>
      </w:tr>
      <w:tr w:rsidR="009627C4" w:rsidRPr="00AF3550" w14:paraId="1B9A3E93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703B7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651A2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678A3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ED550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</w:tr>
      <w:tr w:rsidR="009627C4" w:rsidRPr="00D9700F" w14:paraId="7DC17C67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F3F15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NM for klubblag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3CC83" w14:textId="627F9975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9AD28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0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4C335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Ingen lag i finalen</w:t>
            </w:r>
          </w:p>
        </w:tc>
      </w:tr>
      <w:tr w:rsidR="009627C4" w:rsidRPr="00D9700F" w14:paraId="06C9F7CA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E6572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67ACA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16FF3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0A295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</w:tr>
      <w:tr w:rsidR="009627C4" w:rsidRPr="00D9700F" w14:paraId="508701CE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3A2B4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NM monrad par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58E36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D77A6" w14:textId="47F09C50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1         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3E077" w14:textId="1625EC8D" w:rsidR="009627C4" w:rsidRPr="00D9700F" w:rsidRDefault="00CF15F7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Christian Bakke - Stefan </w:t>
            </w:r>
            <w:proofErr w:type="spellStart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>Skorchev</w:t>
            </w:r>
            <w:proofErr w:type="spellEnd"/>
          </w:p>
        </w:tc>
      </w:tr>
      <w:tr w:rsidR="009627C4" w:rsidRPr="00D9700F" w14:paraId="5B510051" w14:textId="77777777" w:rsidTr="00215DCA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D2E19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1FBE755D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NM veteran</w:t>
            </w: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</w:t>
            </w: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par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9230F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3BB2F215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DDE3A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584345AA" w14:textId="74C04FBE" w:rsidR="009627C4" w:rsidRPr="00D9700F" w:rsidRDefault="00CF15F7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3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4687F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1AB98C88" w14:textId="088F39B9" w:rsidR="009627C4" w:rsidRPr="00D9700F" w:rsidRDefault="00CF15F7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Tor Bakke - Peter </w:t>
            </w:r>
            <w:proofErr w:type="spellStart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>Marstrander</w:t>
            </w:r>
            <w:proofErr w:type="spellEnd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 </w:t>
            </w:r>
          </w:p>
        </w:tc>
      </w:tr>
      <w:tr w:rsidR="009627C4" w:rsidRPr="00D9700F" w14:paraId="3616C4F5" w14:textId="77777777" w:rsidTr="00215DCA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D0B3C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D860522" w14:textId="1ACD07BB" w:rsidR="00CF15F7" w:rsidRPr="00D9700F" w:rsidRDefault="00CF15F7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NM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Monrad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lag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83BD1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297FBDCC" w14:textId="6E9B7FA3" w:rsidR="009D0926" w:rsidRPr="00D9700F" w:rsidRDefault="009D0926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F8E8C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24A109C9" w14:textId="437C6A06" w:rsidR="00CF15F7" w:rsidRPr="00D9700F" w:rsidRDefault="00CF15F7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3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DC166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51013338" w14:textId="08BBB0D3" w:rsidR="00CF15F7" w:rsidRPr="00D9700F" w:rsidRDefault="00CF15F7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C</w:t>
            </w:r>
            <w:r w:rsidR="004E2274">
              <w:rPr>
                <w:rFonts w:ascii="Calibri" w:eastAsia="Times New Roman" w:hAnsi="Calibri" w:cs="Calibri"/>
                <w:color w:val="000000"/>
                <w:lang w:val="sv-SE" w:eastAsia="nb-NO"/>
              </w:rPr>
              <w:t>.</w:t>
            </w:r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>Bakke</w:t>
            </w:r>
            <w:proofErr w:type="spellEnd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- </w:t>
            </w:r>
            <w:proofErr w:type="spellStart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>Grude</w:t>
            </w:r>
            <w:proofErr w:type="spellEnd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- Helgemo </w:t>
            </w:r>
            <w:r w:rsidR="004E2274">
              <w:rPr>
                <w:rFonts w:ascii="Calibri" w:eastAsia="Times New Roman" w:hAnsi="Calibri" w:cs="Calibri"/>
                <w:color w:val="000000"/>
                <w:lang w:val="sv-SE" w:eastAsia="nb-NO"/>
              </w:rPr>
              <w:t>–</w:t>
            </w:r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</w:t>
            </w:r>
            <w:proofErr w:type="spellStart"/>
            <w:r w:rsidR="004E2274">
              <w:rPr>
                <w:rFonts w:ascii="Calibri" w:eastAsia="Times New Roman" w:hAnsi="Calibri" w:cs="Calibri"/>
                <w:color w:val="000000"/>
                <w:lang w:val="sv-SE" w:eastAsia="nb-NO"/>
              </w:rPr>
              <w:t>T.</w:t>
            </w:r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>Charlsen</w:t>
            </w:r>
            <w:proofErr w:type="spellEnd"/>
          </w:p>
        </w:tc>
      </w:tr>
      <w:tr w:rsidR="009627C4" w:rsidRPr="00D9700F" w14:paraId="6073BD18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ECE23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5B86D41A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NM veteran</w:t>
            </w: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lag</w:t>
            </w:r>
          </w:p>
          <w:p w14:paraId="5E83DCE9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ACF7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4FE3CCC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F395F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0DF8D47F" w14:textId="4D7EDCD0" w:rsidR="009627C4" w:rsidRPr="00D9700F" w:rsidRDefault="004E227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5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CBD98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04021F34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6A2A">
              <w:rPr>
                <w:rFonts w:ascii="Calibri" w:eastAsia="Times New Roman" w:hAnsi="Calibri" w:cs="Calibri"/>
                <w:color w:val="000000"/>
                <w:lang w:eastAsia="nb-NO"/>
              </w:rPr>
              <w:t>Tor Bakke på lag Nord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vest</w:t>
            </w:r>
          </w:p>
        </w:tc>
      </w:tr>
      <w:tr w:rsidR="009627C4" w:rsidRPr="00FB0A88" w14:paraId="140B1A0C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A2C31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33FD96E1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NM damer</w:t>
            </w: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</w:t>
            </w: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par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20A69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57A61B5C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481A0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029D8B81" w14:textId="1CEE4995" w:rsidR="009627C4" w:rsidRPr="00D9700F" w:rsidRDefault="00CF15F7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22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8610" w14:textId="77777777" w:rsidR="00574CE4" w:rsidRDefault="00574CE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90D087A" w14:textId="1AB04510" w:rsidR="009627C4" w:rsidRPr="00D9700F" w:rsidRDefault="00CF15F7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Margot S. Alfheim - Pippi Borge Steen </w:t>
            </w:r>
          </w:p>
        </w:tc>
      </w:tr>
      <w:tr w:rsidR="009627C4" w:rsidRPr="008A6A2A" w14:paraId="6712F77B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2FD27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6CE67CE2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NM</w:t>
            </w: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damer lag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1E163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1D407366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7E120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79A476FE" w14:textId="2629E1C0" w:rsidR="009627C4" w:rsidRPr="00215DCA" w:rsidRDefault="004E227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2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5DD78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05BE0D5A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6A2A">
              <w:rPr>
                <w:rFonts w:ascii="Calibri" w:eastAsia="Times New Roman" w:hAnsi="Calibri" w:cs="Calibri"/>
                <w:color w:val="000000"/>
                <w:lang w:eastAsia="nb-NO"/>
              </w:rPr>
              <w:t>Liv Bugge På lag J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ojo</w:t>
            </w:r>
          </w:p>
        </w:tc>
      </w:tr>
      <w:tr w:rsidR="009627C4" w:rsidRPr="00D9700F" w14:paraId="2FADDDF7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D15F4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54301D89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NM Mix par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A0030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30160F19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E0DDE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2276EB0C" w14:textId="1D6D2F85" w:rsidR="009627C4" w:rsidRPr="00D9700F" w:rsidRDefault="00CF15F7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5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3E654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747FC7B" w14:textId="3CF33EA0" w:rsidR="009627C4" w:rsidRPr="00D9700F" w:rsidRDefault="00CF15F7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Ann-Mari </w:t>
            </w:r>
            <w:proofErr w:type="spellStart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>Mirkovic</w:t>
            </w:r>
            <w:proofErr w:type="spellEnd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</w:t>
            </w:r>
            <w:proofErr w:type="spellStart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>Juvik</w:t>
            </w:r>
            <w:proofErr w:type="spellEnd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- Ole Arild </w:t>
            </w:r>
            <w:proofErr w:type="spellStart"/>
            <w:r w:rsidRPr="00CF15F7">
              <w:rPr>
                <w:rFonts w:ascii="Calibri" w:eastAsia="Times New Roman" w:hAnsi="Calibri" w:cs="Calibri"/>
                <w:color w:val="000000"/>
                <w:lang w:val="sv-SE" w:eastAsia="nb-NO"/>
              </w:rPr>
              <w:t>Berset</w:t>
            </w:r>
            <w:proofErr w:type="spellEnd"/>
          </w:p>
        </w:tc>
      </w:tr>
      <w:tr w:rsidR="009627C4" w:rsidRPr="00FB0A88" w14:paraId="4B51A2B1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91A0F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0FD97650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NM Mix lag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C8BC5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24AABA97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  <w:p w14:paraId="44C50B45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E3CCB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127F12B6" w14:textId="63ECCBCA" w:rsidR="009627C4" w:rsidRPr="00D9700F" w:rsidRDefault="004E227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1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3D658" w14:textId="77777777" w:rsidR="004E2274" w:rsidRDefault="004E227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30807693" w14:textId="25D32233" w:rsidR="009627C4" w:rsidRPr="00D9700F" w:rsidRDefault="004E227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Christian Bakke på lag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Lykkeland</w:t>
            </w:r>
            <w:proofErr w:type="spellEnd"/>
          </w:p>
        </w:tc>
      </w:tr>
      <w:tr w:rsidR="009627C4" w:rsidRPr="00FB0A88" w14:paraId="1A6DF60D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B5079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AE237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50A8F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2DAB9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</w:tr>
      <w:tr w:rsidR="009627C4" w:rsidRPr="006F67BB" w14:paraId="706D6308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51A88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lastRenderedPageBreak/>
              <w:t>NM Junior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783AA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C355" w14:textId="0C33CEAF" w:rsidR="009627C4" w:rsidRDefault="004E227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9</w:t>
            </w:r>
          </w:p>
          <w:p w14:paraId="17EC8506" w14:textId="6E9D6C23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      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FEE15" w14:textId="6F821D25" w:rsidR="009627C4" w:rsidRPr="004E2274" w:rsidRDefault="004E227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4E227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Christian Fredrik Johnsen - Carl-Otto Curran </w:t>
            </w:r>
          </w:p>
        </w:tc>
      </w:tr>
      <w:tr w:rsidR="009627C4" w:rsidRPr="006F67BB" w14:paraId="124749DC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D2E15" w14:textId="77777777" w:rsidR="009627C4" w:rsidRPr="004E227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D9EFD" w14:textId="77777777" w:rsidR="009627C4" w:rsidRPr="004E227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3510" w14:textId="77777777" w:rsidR="009627C4" w:rsidRPr="004E227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5890B" w14:textId="77777777" w:rsidR="009627C4" w:rsidRPr="004E227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9627C4" w:rsidRPr="00D9700F" w14:paraId="2FDA5AF5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92EC0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Patton Lag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34D93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3C15F" w14:textId="4024CE4B" w:rsidR="009627C4" w:rsidRPr="00D9700F" w:rsidRDefault="004E227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3</w:t>
            </w:r>
          </w:p>
          <w:p w14:paraId="0B0DF923" w14:textId="5C2D5F14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2F6FE" w14:textId="01A95664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6A2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Christian Bakke </w:t>
            </w:r>
            <w:r w:rsidR="004E227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og Thomas </w:t>
            </w:r>
            <w:proofErr w:type="spellStart"/>
            <w:r w:rsidR="004E2274">
              <w:rPr>
                <w:rFonts w:ascii="Calibri" w:eastAsia="Times New Roman" w:hAnsi="Calibri" w:cs="Calibri"/>
                <w:color w:val="000000"/>
                <w:lang w:eastAsia="nb-NO"/>
              </w:rPr>
              <w:t>Charlsen</w:t>
            </w:r>
            <w:proofErr w:type="spellEnd"/>
            <w:r w:rsidR="004E227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Pr="008A6A2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på lag </w:t>
            </w:r>
            <w:r w:rsidR="004E2274">
              <w:rPr>
                <w:rFonts w:ascii="Calibri" w:eastAsia="Times New Roman" w:hAnsi="Calibri" w:cs="Calibri"/>
                <w:color w:val="000000"/>
                <w:lang w:eastAsia="nb-NO"/>
              </w:rPr>
              <w:t>TEG</w:t>
            </w:r>
          </w:p>
        </w:tc>
      </w:tr>
      <w:tr w:rsidR="009627C4" w:rsidRPr="00D9700F" w14:paraId="1D0E0F27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041B8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NM Monrad Lag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60C15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4C1B" w14:textId="4B3AE80D" w:rsidR="009627C4" w:rsidRPr="00D9700F" w:rsidRDefault="004E227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3</w:t>
            </w:r>
          </w:p>
          <w:p w14:paraId="7BE32A81" w14:textId="39E2FACC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9CD1A" w14:textId="1AAB54DA" w:rsidR="009627C4" w:rsidRPr="00D9700F" w:rsidRDefault="009627C4" w:rsidP="004E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Christian Bakke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Thomas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Charlsen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på lag </w:t>
            </w:r>
            <w:r w:rsidR="004E2274">
              <w:rPr>
                <w:rFonts w:ascii="Calibri" w:eastAsia="Times New Roman" w:hAnsi="Calibri" w:cs="Calibri"/>
                <w:color w:val="000000"/>
                <w:lang w:val="sv-SE" w:eastAsia="nb-NO"/>
              </w:rPr>
              <w:t>5 på rad?</w:t>
            </w:r>
          </w:p>
        </w:tc>
      </w:tr>
      <w:tr w:rsidR="009627C4" w:rsidRPr="00246A29" w14:paraId="3C2C30F4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80131" w14:textId="77777777" w:rsidR="009627C4" w:rsidRPr="00DD2B5C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28D38" w14:textId="77777777" w:rsidR="009627C4" w:rsidRPr="00DD2B5C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05DB5" w14:textId="77777777" w:rsidR="009627C4" w:rsidRPr="00DD2B5C" w:rsidRDefault="009627C4" w:rsidP="0096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7C3B7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627C4" w:rsidRPr="00D20021" w14:paraId="71296B07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EC295" w14:textId="77777777" w:rsidR="00574CE4" w:rsidRDefault="00574CE4" w:rsidP="00962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  <w:p w14:paraId="7C5B7B9B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8A6A2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Seriemesterskapet</w:t>
            </w:r>
          </w:p>
          <w:p w14:paraId="5CA1F353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4C00A778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6A2A">
              <w:rPr>
                <w:rFonts w:ascii="Calibri" w:eastAsia="Times New Roman" w:hAnsi="Calibri" w:cs="Calibri"/>
                <w:color w:val="000000"/>
                <w:lang w:eastAsia="nb-NO"/>
              </w:rPr>
              <w:t>1 Divisjon</w:t>
            </w:r>
          </w:p>
          <w:p w14:paraId="50258B26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4B580181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0057A59B" w14:textId="77777777" w:rsidR="005209B9" w:rsidRDefault="005209B9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0A3E7D65" w14:textId="7C2DB3CC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8A6A2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 Divisjon </w:t>
            </w:r>
            <w:proofErr w:type="spellStart"/>
            <w:r w:rsidRPr="008A6A2A">
              <w:rPr>
                <w:rFonts w:ascii="Calibri" w:eastAsia="Times New Roman" w:hAnsi="Calibri" w:cs="Calibri"/>
                <w:color w:val="000000"/>
                <w:lang w:eastAsia="nb-NO"/>
              </w:rPr>
              <w:t>avd</w:t>
            </w:r>
            <w:proofErr w:type="spellEnd"/>
            <w:r w:rsidRPr="008A6A2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</w:t>
            </w:r>
          </w:p>
          <w:p w14:paraId="1A5D42C4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05F6BF64" w14:textId="77777777" w:rsidR="009627C4" w:rsidRPr="00D20021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2002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 Divisjon </w:t>
            </w:r>
            <w:proofErr w:type="spellStart"/>
            <w:r w:rsidRPr="00D20021">
              <w:rPr>
                <w:rFonts w:ascii="Calibri" w:eastAsia="Times New Roman" w:hAnsi="Calibri" w:cs="Calibri"/>
                <w:color w:val="000000"/>
                <w:lang w:eastAsia="nb-NO"/>
              </w:rPr>
              <w:t>avd</w:t>
            </w:r>
            <w:proofErr w:type="spellEnd"/>
            <w:r w:rsidRPr="00D2002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B</w:t>
            </w:r>
          </w:p>
          <w:p w14:paraId="6619192C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2D798F53" w14:textId="77777777" w:rsidR="009627C4" w:rsidRPr="00D20021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2002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 Divisjon </w:t>
            </w:r>
            <w:proofErr w:type="spellStart"/>
            <w:r w:rsidRPr="00D20021">
              <w:rPr>
                <w:rFonts w:ascii="Calibri" w:eastAsia="Times New Roman" w:hAnsi="Calibri" w:cs="Calibri"/>
                <w:color w:val="000000"/>
                <w:lang w:eastAsia="nb-NO"/>
              </w:rPr>
              <w:t>avd</w:t>
            </w:r>
            <w:proofErr w:type="spellEnd"/>
            <w:r w:rsidRPr="00D2002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C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C2B03" w14:textId="77777777" w:rsidR="009627C4" w:rsidRPr="00D20021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558ACCFC" w14:textId="77777777" w:rsidR="009627C4" w:rsidRPr="00D20021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09482A04" w14:textId="77777777" w:rsidR="005209B9" w:rsidRDefault="005209B9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8E6B08B" w14:textId="71E56B09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  <w:p w14:paraId="550FABE5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55426381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5E9AB2A0" w14:textId="77777777" w:rsidR="005209B9" w:rsidRDefault="005209B9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6EF03A9B" w14:textId="3D78CE9A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  <w:p w14:paraId="110537FC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39DCE08F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  <w:p w14:paraId="699FA47D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50AB3949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Lillehammer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1899F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2C98C60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D7123B8" w14:textId="77777777" w:rsidR="005209B9" w:rsidRDefault="005209B9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91B2321" w14:textId="6C0C2085" w:rsidR="009627C4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1</w:t>
            </w:r>
          </w:p>
          <w:p w14:paraId="311F842D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2C483B5C" w14:textId="26AEBCC9" w:rsidR="009627C4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4</w:t>
            </w:r>
          </w:p>
          <w:p w14:paraId="7D444CDA" w14:textId="77777777" w:rsidR="00085C4B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6A1A0D63" w14:textId="188D3C05" w:rsidR="009627C4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6</w:t>
            </w:r>
          </w:p>
          <w:p w14:paraId="04808E6C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52E47796" w14:textId="17616E0E" w:rsidR="009627C4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7</w:t>
            </w:r>
          </w:p>
          <w:p w14:paraId="21CC91BB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77B141D" w14:textId="01DE0DAE" w:rsidR="009627C4" w:rsidRPr="00D9700F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1</w:t>
            </w:r>
          </w:p>
          <w:p w14:paraId="57BF76BF" w14:textId="40BA4BA8" w:rsidR="009627C4" w:rsidRPr="00D9700F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6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B71E6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6E8D6FB3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6DF95AAB" w14:textId="77777777" w:rsidR="005209B9" w:rsidRDefault="005209B9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3031C7D" w14:textId="08743A9D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8A6A2A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Christian Bakke </w:t>
            </w:r>
            <w:proofErr w:type="spellStart"/>
            <w:r w:rsidRPr="008A6A2A">
              <w:rPr>
                <w:rFonts w:ascii="Calibri" w:eastAsia="Times New Roman" w:hAnsi="Calibri" w:cs="Calibri"/>
                <w:color w:val="000000"/>
                <w:lang w:val="sv-SE" w:eastAsia="nb-NO"/>
              </w:rPr>
              <w:t>og</w:t>
            </w:r>
            <w:proofErr w:type="spellEnd"/>
            <w:r w:rsidRPr="008A6A2A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Thomas </w:t>
            </w:r>
            <w:proofErr w:type="spellStart"/>
            <w:r w:rsidRPr="008A6A2A">
              <w:rPr>
                <w:rFonts w:ascii="Calibri" w:eastAsia="Times New Roman" w:hAnsi="Calibri" w:cs="Calibri"/>
                <w:color w:val="000000"/>
                <w:lang w:val="sv-SE" w:eastAsia="nb-NO"/>
              </w:rPr>
              <w:t>Charlsen</w:t>
            </w:r>
            <w:proofErr w:type="spellEnd"/>
            <w:r w:rsidRPr="008A6A2A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på lag Hordaland 1</w:t>
            </w:r>
          </w:p>
          <w:p w14:paraId="6968C7FE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Bjørn Olav Ekren på lag </w:t>
            </w: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Møre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Romsdal</w:t>
            </w:r>
          </w:p>
          <w:p w14:paraId="3AE27C0C" w14:textId="77777777" w:rsidR="00085C4B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1C6BEED3" w14:textId="40453A83" w:rsidR="00085C4B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209B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Liv Bugge, Audun Gustavsen, Ivar </w:t>
            </w:r>
            <w:proofErr w:type="spellStart"/>
            <w:r w:rsidRPr="005209B9">
              <w:rPr>
                <w:rFonts w:ascii="Calibri" w:eastAsia="Times New Roman" w:hAnsi="Calibri" w:cs="Calibri"/>
                <w:color w:val="000000"/>
                <w:lang w:eastAsia="nb-NO"/>
              </w:rPr>
              <w:t>Røynstrand</w:t>
            </w:r>
            <w:proofErr w:type="spellEnd"/>
            <w:r w:rsidRPr="005209B9">
              <w:rPr>
                <w:rFonts w:ascii="Calibri" w:eastAsia="Times New Roman" w:hAnsi="Calibri" w:cs="Calibri"/>
                <w:color w:val="000000"/>
                <w:lang w:eastAsia="nb-NO"/>
              </w:rPr>
              <w:t>, Bjarte Midttveit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, Anders Dale</w:t>
            </w:r>
          </w:p>
          <w:p w14:paraId="084A8586" w14:textId="77777777" w:rsidR="00085C4B" w:rsidRDefault="00085C4B" w:rsidP="00085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20021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Hordaland 4. Lisbeth </w:t>
            </w:r>
            <w:proofErr w:type="spellStart"/>
            <w:r w:rsidRPr="00D20021">
              <w:rPr>
                <w:rFonts w:ascii="Calibri" w:eastAsia="Times New Roman" w:hAnsi="Calibri" w:cs="Calibri"/>
                <w:color w:val="000000"/>
                <w:lang w:val="sv-SE" w:eastAsia="nb-NO"/>
              </w:rPr>
              <w:t>Glærum</w:t>
            </w:r>
            <w:proofErr w:type="spellEnd"/>
            <w:r w:rsidRPr="00D20021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, </w:t>
            </w: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Ann-Mari </w:t>
            </w:r>
            <w:proofErr w:type="spellStart"/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Mirkovic</w:t>
            </w:r>
            <w:proofErr w:type="spellEnd"/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</w:t>
            </w:r>
            <w:proofErr w:type="spellStart"/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Juvik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Sølvi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Remen</w:t>
            </w:r>
            <w:proofErr w:type="spellEnd"/>
          </w:p>
          <w:p w14:paraId="2D8775AD" w14:textId="77777777" w:rsidR="00085C4B" w:rsidRDefault="00085C4B" w:rsidP="00085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5209B9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Thea Hove Hauge på lag </w:t>
            </w:r>
            <w:proofErr w:type="spellStart"/>
            <w:r w:rsidRPr="005209B9">
              <w:rPr>
                <w:rFonts w:ascii="Calibri" w:eastAsia="Times New Roman" w:hAnsi="Calibri" w:cs="Calibri"/>
                <w:color w:val="000000"/>
                <w:lang w:val="sv-SE" w:eastAsia="nb-NO"/>
              </w:rPr>
              <w:t>Midt</w:t>
            </w:r>
            <w:proofErr w:type="spellEnd"/>
            <w:r w:rsidRPr="005209B9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</w:t>
            </w:r>
            <w:proofErr w:type="spellStart"/>
            <w:r w:rsidRPr="005209B9">
              <w:rPr>
                <w:rFonts w:ascii="Calibri" w:eastAsia="Times New Roman" w:hAnsi="Calibri" w:cs="Calibri"/>
                <w:color w:val="000000"/>
                <w:lang w:val="sv-SE" w:eastAsia="nb-NO"/>
              </w:rPr>
              <w:t>Trøndelag</w:t>
            </w:r>
            <w:proofErr w:type="spellEnd"/>
            <w:r w:rsidRPr="005209B9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 2</w:t>
            </w:r>
          </w:p>
          <w:p w14:paraId="7760B622" w14:textId="32E1F4F6" w:rsidR="005209B9" w:rsidRPr="009D0926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D092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Hordaland 3. </w:t>
            </w:r>
            <w:r w:rsidR="005209B9" w:rsidRPr="009D0926">
              <w:rPr>
                <w:rFonts w:ascii="Calibri" w:eastAsia="Times New Roman" w:hAnsi="Calibri" w:cs="Calibri"/>
                <w:color w:val="000000"/>
                <w:lang w:eastAsia="nb-NO"/>
              </w:rPr>
              <w:t>Sven-Olai Høyland - Magne Eide - Tor Bakke - Jim Høyland</w:t>
            </w:r>
          </w:p>
          <w:p w14:paraId="2CC7342D" w14:textId="4F1841C0" w:rsidR="009627C4" w:rsidRPr="00D20021" w:rsidRDefault="009627C4" w:rsidP="00085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627C4" w:rsidRPr="00D6630E" w14:paraId="7585DB13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9C5AD" w14:textId="0F61D79C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3 Divisjon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avd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085C4B"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  <w:p w14:paraId="1D5149FA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66C85212" w14:textId="526836B3" w:rsidR="00085C4B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3 Divisjon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avd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E</w:t>
            </w:r>
          </w:p>
          <w:p w14:paraId="75B4CC92" w14:textId="77777777" w:rsidR="00D6630E" w:rsidRDefault="00D6630E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1FC81CEF" w14:textId="2C3B3033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 Divisjon</w:t>
            </w:r>
          </w:p>
          <w:p w14:paraId="5B0AC0EF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46986EEF" w14:textId="77777777" w:rsidR="009627C4" w:rsidRPr="00D20021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3621E" w14:textId="1891C0BF" w:rsidR="009627C4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Haugesund</w:t>
            </w:r>
          </w:p>
          <w:p w14:paraId="6897FC7A" w14:textId="77777777" w:rsidR="009627C4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49A2163D" w14:textId="77777777" w:rsidR="009627C4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Skei</w:t>
            </w:r>
          </w:p>
          <w:p w14:paraId="32BA32CA" w14:textId="77777777" w:rsidR="00D6630E" w:rsidRDefault="00D6630E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31505BA7" w14:textId="5D662584" w:rsidR="00D6630E" w:rsidRPr="00D20021" w:rsidRDefault="00D6630E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Melandsknekten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4338F" w14:textId="31EB2420" w:rsidR="009627C4" w:rsidRDefault="005209B9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  <w:p w14:paraId="608E0C6B" w14:textId="77777777" w:rsidR="00775190" w:rsidRDefault="00775190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1A639A10" w14:textId="7FAAADFB" w:rsidR="009627C4" w:rsidRDefault="00085C4B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  <w:p w14:paraId="4FA739ED" w14:textId="77777777" w:rsidR="00D6630E" w:rsidRDefault="00D6630E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5657CEB9" w14:textId="75300E73" w:rsidR="009627C4" w:rsidRPr="00D20021" w:rsidRDefault="00D6630E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DF00C" w14:textId="77777777" w:rsidR="005209B9" w:rsidRDefault="005209B9" w:rsidP="00520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5209B9">
              <w:rPr>
                <w:rFonts w:ascii="Calibri" w:eastAsia="Times New Roman" w:hAnsi="Calibri" w:cs="Calibri"/>
                <w:color w:val="000000"/>
                <w:lang w:val="da-DK" w:eastAsia="nb-NO"/>
              </w:rPr>
              <w:t xml:space="preserve">Frank Ove Sandvik - Erik Eriksen - Terje </w:t>
            </w:r>
            <w:proofErr w:type="spellStart"/>
            <w:r w:rsidRPr="005209B9">
              <w:rPr>
                <w:rFonts w:ascii="Calibri" w:eastAsia="Times New Roman" w:hAnsi="Calibri" w:cs="Calibri"/>
                <w:color w:val="000000"/>
                <w:lang w:val="da-DK" w:eastAsia="nb-NO"/>
              </w:rPr>
              <w:t>Hirth</w:t>
            </w:r>
            <w:proofErr w:type="spellEnd"/>
            <w:r w:rsidRPr="005209B9">
              <w:rPr>
                <w:rFonts w:ascii="Calibri" w:eastAsia="Times New Roman" w:hAnsi="Calibri" w:cs="Calibri"/>
                <w:color w:val="000000"/>
                <w:lang w:val="da-DK" w:eastAsia="nb-NO"/>
              </w:rPr>
              <w:t xml:space="preserve"> - Bjørn Pettersen  </w:t>
            </w:r>
          </w:p>
          <w:p w14:paraId="3FE5C175" w14:textId="2E5E5D5A" w:rsidR="00085C4B" w:rsidRPr="00D6630E" w:rsidRDefault="00D6630E" w:rsidP="00520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6630E">
              <w:rPr>
                <w:rFonts w:ascii="Calibri" w:eastAsia="Times New Roman" w:hAnsi="Calibri" w:cs="Calibri"/>
                <w:color w:val="000000"/>
                <w:lang w:eastAsia="nb-NO"/>
              </w:rPr>
              <w:t>Rune Fagerbakke - Bjarte Haugland</w:t>
            </w:r>
            <w:r w:rsidRPr="00D6630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085C4B" w:rsidRPr="00D6630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- </w:t>
            </w:r>
            <w:r w:rsidRPr="00D6630E">
              <w:rPr>
                <w:rFonts w:ascii="Calibri" w:eastAsia="Times New Roman" w:hAnsi="Calibri" w:cs="Calibri"/>
                <w:color w:val="000000"/>
                <w:lang w:eastAsia="nb-NO"/>
              </w:rPr>
              <w:t>Bjørn Hauge - Frode Dyrstad</w:t>
            </w:r>
          </w:p>
          <w:p w14:paraId="51599A6B" w14:textId="0D0BB74B" w:rsidR="009627C4" w:rsidRPr="00D6630E" w:rsidRDefault="00D6630E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6630E">
              <w:rPr>
                <w:rFonts w:ascii="Calibri" w:eastAsia="Times New Roman" w:hAnsi="Calibri" w:cs="Calibri"/>
                <w:color w:val="000000"/>
                <w:lang w:eastAsia="nb-NO"/>
              </w:rPr>
              <w:t>Helge Vallestad - Geir Husebø</w:t>
            </w:r>
            <w:r w:rsidRPr="00D6630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</w:t>
            </w:r>
            <w:r w:rsidRPr="00D6630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Morten Kjøndal - Leif Bakke  </w:t>
            </w:r>
          </w:p>
        </w:tc>
      </w:tr>
      <w:tr w:rsidR="009627C4" w:rsidRPr="00DD2B5C" w14:paraId="6C1FD2E0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270CC" w14:textId="77777777" w:rsidR="009627C4" w:rsidRPr="00D6630E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491E168E" w14:textId="77777777" w:rsidR="00574CE4" w:rsidRPr="00D6630E" w:rsidRDefault="00574CE4" w:rsidP="00962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  <w:p w14:paraId="22541443" w14:textId="77777777" w:rsidR="009627C4" w:rsidRPr="00D713A8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v-SE" w:eastAsia="nb-NO"/>
              </w:rPr>
            </w:pPr>
            <w:proofErr w:type="spellStart"/>
            <w:r w:rsidRPr="00D713A8">
              <w:rPr>
                <w:rFonts w:ascii="Calibri" w:eastAsia="Times New Roman" w:hAnsi="Calibri" w:cs="Calibri"/>
                <w:b/>
                <w:bCs/>
                <w:color w:val="000000"/>
                <w:lang w:val="sv-SE" w:eastAsia="nb-NO"/>
              </w:rPr>
              <w:t>Kretsmesterskap</w:t>
            </w:r>
            <w:proofErr w:type="spellEnd"/>
          </w:p>
          <w:p w14:paraId="0E9A1D8B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96C10BF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B5284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977B6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227DB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</w:tr>
      <w:tr w:rsidR="009627C4" w:rsidRPr="006F67BB" w14:paraId="28C9A7A0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9CD32" w14:textId="77777777" w:rsidR="009627C4" w:rsidRPr="00D9700F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KM Par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1A757" w14:textId="77777777" w:rsidR="009627C4" w:rsidRPr="008A6A2A" w:rsidRDefault="003D3AED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Hop skole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DACF0" w14:textId="77777777" w:rsidR="009627C4" w:rsidRPr="008A6A2A" w:rsidRDefault="009627C4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8A6A2A">
              <w:rPr>
                <w:rFonts w:ascii="Calibri" w:eastAsia="Times New Roman" w:hAnsi="Calibri" w:cs="Calibri"/>
                <w:color w:val="000000"/>
                <w:lang w:val="sv-SE" w:eastAsia="nb-NO"/>
              </w:rPr>
              <w:t>1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06899" w14:textId="4E4BAAF5" w:rsidR="009627C4" w:rsidRPr="00574CE4" w:rsidRDefault="009D0926" w:rsidP="0096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9D0926">
              <w:rPr>
                <w:rFonts w:ascii="Calibri" w:eastAsia="Times New Roman" w:hAnsi="Calibri" w:cs="Calibri"/>
                <w:color w:val="000000"/>
                <w:lang w:val="da-DK" w:eastAsia="nb-NO"/>
              </w:rPr>
              <w:t xml:space="preserve">Liv </w:t>
            </w:r>
            <w:r w:rsidR="00085C4B">
              <w:rPr>
                <w:rFonts w:ascii="Calibri" w:eastAsia="Times New Roman" w:hAnsi="Calibri" w:cs="Calibri"/>
                <w:color w:val="000000"/>
                <w:lang w:val="da-DK" w:eastAsia="nb-NO"/>
              </w:rPr>
              <w:t>B</w:t>
            </w:r>
            <w:r w:rsidRPr="009D0926">
              <w:rPr>
                <w:rFonts w:ascii="Calibri" w:eastAsia="Times New Roman" w:hAnsi="Calibri" w:cs="Calibri"/>
                <w:color w:val="000000"/>
                <w:lang w:val="da-DK" w:eastAsia="nb-NO"/>
              </w:rPr>
              <w:t>ugge og Eivind Thorvaldsen</w:t>
            </w:r>
          </w:p>
        </w:tc>
      </w:tr>
      <w:tr w:rsidR="009D0926" w:rsidRPr="006F67BB" w14:paraId="72FC0560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06A48" w14:textId="77777777" w:rsidR="009D0926" w:rsidRPr="008A6A2A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A3F18" w14:textId="77777777" w:rsidR="009D0926" w:rsidRPr="00574CE4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36DFB" w14:textId="77777777" w:rsidR="009D0926" w:rsidRPr="008A6A2A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8A6A2A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2 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F368A" w14:textId="11D8AC42" w:rsidR="009D0926" w:rsidRP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574CE4">
              <w:rPr>
                <w:rFonts w:ascii="Calibri" w:eastAsia="Times New Roman" w:hAnsi="Calibri" w:cs="Calibri"/>
                <w:color w:val="000000"/>
                <w:lang w:val="da-DK" w:eastAsia="nb-NO"/>
              </w:rPr>
              <w:t>Erik Eriksen-Frank Ove Sandvik</w:t>
            </w:r>
          </w:p>
        </w:tc>
      </w:tr>
      <w:tr w:rsidR="009D0926" w:rsidRPr="009D0926" w14:paraId="02749881" w14:textId="77777777" w:rsidTr="009D0926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72B63" w14:textId="77777777" w:rsidR="009D0926" w:rsidRP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84404" w14:textId="77777777" w:rsidR="009D0926" w:rsidRP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61921" w14:textId="77777777" w:rsidR="009D0926" w:rsidRPr="008A6A2A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8A6A2A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3     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EF25D" w14:textId="68B689A1" w:rsidR="009D0926" w:rsidRP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9D0926">
              <w:rPr>
                <w:rFonts w:ascii="Calibri" w:eastAsia="Times New Roman" w:hAnsi="Calibri" w:cs="Calibri"/>
                <w:color w:val="000000"/>
                <w:lang w:val="da-DK" w:eastAsia="nb-NO"/>
              </w:rPr>
              <w:t>Katarina og Bjørn Olav Ekren</w:t>
            </w:r>
          </w:p>
        </w:tc>
      </w:tr>
      <w:tr w:rsidR="009D0926" w:rsidRPr="009D0926" w14:paraId="6BE6206E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B419D" w14:textId="77777777" w:rsidR="009D0926" w:rsidRP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0F915" w14:textId="77777777" w:rsidR="009D0926" w:rsidRP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6B53" w14:textId="77777777" w:rsidR="009D0926" w:rsidRPr="009D0926" w:rsidRDefault="009D0926" w:rsidP="009D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410A" w14:textId="77777777" w:rsidR="009D0926" w:rsidRP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</w:p>
        </w:tc>
      </w:tr>
      <w:tr w:rsidR="009D0926" w:rsidRPr="00226561" w14:paraId="67D6E1CA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70947" w14:textId="77777777" w:rsidR="009D0926" w:rsidRPr="00D9700F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KM Lag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E998" w14:textId="77777777" w:rsidR="009D0926" w:rsidRPr="00D9700F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Hop Skole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4F5A" w14:textId="77777777" w:rsid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1</w:t>
            </w:r>
          </w:p>
          <w:p w14:paraId="1249EF16" w14:textId="77777777" w:rsid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3965EC18" w14:textId="77777777" w:rsid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2</w:t>
            </w:r>
          </w:p>
          <w:p w14:paraId="161F2B0A" w14:textId="77777777" w:rsid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  <w:p w14:paraId="44C2DBB3" w14:textId="77777777" w:rsidR="009D0926" w:rsidRPr="00D9700F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nb-NO"/>
              </w:rPr>
              <w:t>3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33D4B" w14:textId="77777777" w:rsid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>Høyland. Sven-Olai Høyland - Magne Eide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</w:t>
            </w:r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>Tor Bakke - Jim Høyland</w:t>
            </w:r>
          </w:p>
          <w:p w14:paraId="1A0322DE" w14:textId="77777777" w:rsidR="009D0926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Midttveit. </w:t>
            </w:r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Erik Eriksen - Lisbeth K. </w:t>
            </w:r>
            <w:proofErr w:type="spellStart"/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>Glærum</w:t>
            </w:r>
            <w:proofErr w:type="spellEnd"/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Ivar </w:t>
            </w:r>
            <w:proofErr w:type="spellStart"/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>Røynstrand</w:t>
            </w:r>
            <w:proofErr w:type="spellEnd"/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Bjarte Midttveit</w:t>
            </w:r>
          </w:p>
          <w:p w14:paraId="055D501B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Henden. </w:t>
            </w:r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>Kjell Asbjørn Helland - Martin Ivar Henden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L</w:t>
            </w:r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eif </w:t>
            </w:r>
            <w:proofErr w:type="spellStart"/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>Fjellro</w:t>
            </w:r>
            <w:proofErr w:type="spellEnd"/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- Tor A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</w:t>
            </w:r>
            <w:r w:rsidRPr="00226561">
              <w:rPr>
                <w:rFonts w:ascii="Calibri" w:eastAsia="Times New Roman" w:hAnsi="Calibri" w:cs="Calibri"/>
                <w:color w:val="000000"/>
                <w:lang w:eastAsia="nb-NO"/>
              </w:rPr>
              <w:t>Hauge</w:t>
            </w:r>
          </w:p>
        </w:tc>
      </w:tr>
      <w:tr w:rsidR="009D0926" w:rsidRPr="00226561" w14:paraId="06BEE55A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0F540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D5D2E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CB21C" w14:textId="77777777" w:rsidR="009D0926" w:rsidRPr="00226561" w:rsidRDefault="009D0926" w:rsidP="009D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9B484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D0926" w:rsidRPr="00226561" w14:paraId="6A7B1B51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1666A" w14:textId="77777777" w:rsidR="009D0926" w:rsidRPr="009627C4" w:rsidRDefault="009D0926" w:rsidP="009D0926">
            <w:pPr>
              <w:spacing w:after="0" w:line="240" w:lineRule="auto"/>
            </w:pPr>
            <w:r>
              <w:br w:type="page"/>
            </w: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BM Lag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2DD9A" w14:textId="77777777" w:rsidR="009D0926" w:rsidRPr="00D9700F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>Hop skole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C48C4" w14:textId="77777777" w:rsidR="009D0926" w:rsidRPr="00D9700F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  <w:r w:rsidRPr="00D9700F">
              <w:rPr>
                <w:rFonts w:ascii="Calibri" w:eastAsia="Times New Roman" w:hAnsi="Calibri" w:cs="Calibri"/>
                <w:color w:val="000000"/>
                <w:lang w:val="sv-SE" w:eastAsia="nb-NO"/>
              </w:rPr>
              <w:t xml:space="preserve">1        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06FBA" w14:textId="726AD42B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75190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Tor Bakke - Christian Bakke - Arild Rasmussen - Jim Høyland - </w:t>
            </w:r>
            <w:proofErr w:type="spellStart"/>
            <w:r w:rsidRPr="00775190">
              <w:rPr>
                <w:rFonts w:ascii="Verdana" w:hAnsi="Verdana"/>
                <w:sz w:val="18"/>
                <w:szCs w:val="18"/>
                <w:shd w:val="clear" w:color="auto" w:fill="FFFFFF"/>
              </w:rPr>
              <w:t>Bjør</w:t>
            </w:r>
            <w:proofErr w:type="spellEnd"/>
            <w:r w:rsidRPr="00775190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O Ekren - Atle Seim</w:t>
            </w:r>
          </w:p>
        </w:tc>
      </w:tr>
      <w:tr w:rsidR="009D0926" w:rsidRPr="00226561" w14:paraId="3B813F55" w14:textId="77777777" w:rsidTr="00226561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3F03C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3E04C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ADC9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7BA41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D0926" w:rsidRPr="00226561" w14:paraId="03DCD614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7730C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58506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D2613" w14:textId="77777777" w:rsidR="009D0926" w:rsidRPr="00775190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lang w:val="sv-SE" w:eastAsia="nb-NO"/>
              </w:rPr>
            </w:pPr>
            <w:r w:rsidRPr="00775190">
              <w:rPr>
                <w:rFonts w:ascii="Calibri" w:eastAsia="Times New Roman" w:hAnsi="Calibri" w:cs="Calibri"/>
                <w:lang w:val="sv-SE" w:eastAsia="nb-NO"/>
              </w:rPr>
              <w:t>2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A7A27" w14:textId="4377F212" w:rsidR="009D0926" w:rsidRPr="00775190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775190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Bugge - Husebø - Dale - </w:t>
            </w:r>
            <w:proofErr w:type="spellStart"/>
            <w:r w:rsidRPr="00775190">
              <w:rPr>
                <w:rFonts w:ascii="Verdana" w:hAnsi="Verdana"/>
                <w:sz w:val="18"/>
                <w:szCs w:val="18"/>
                <w:shd w:val="clear" w:color="auto" w:fill="FFFFFF"/>
              </w:rPr>
              <w:t>Røynstrand</w:t>
            </w:r>
            <w:proofErr w:type="spellEnd"/>
            <w:r w:rsidRPr="00775190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- Midttveit - Eriksen</w:t>
            </w:r>
          </w:p>
        </w:tc>
      </w:tr>
      <w:tr w:rsidR="009D0926" w:rsidRPr="00226561" w14:paraId="1E680437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81AD" w14:textId="77777777" w:rsidR="009D0926" w:rsidRPr="00D9700F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49D79" w14:textId="77777777" w:rsidR="009D0926" w:rsidRPr="00D9700F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9D359" w14:textId="77777777" w:rsidR="009D0926" w:rsidRPr="00D9700F" w:rsidRDefault="009D0926" w:rsidP="009D0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DAD24" w14:textId="77777777" w:rsidR="009D0926" w:rsidRPr="00226561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D0926" w:rsidRPr="00D713A8" w14:paraId="00F5F12C" w14:textId="77777777" w:rsidTr="00246A2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6660F" w14:textId="77777777" w:rsidR="009D0926" w:rsidRPr="00D9700F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60A24" w14:textId="77777777" w:rsidR="009D0926" w:rsidRPr="00D9700F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FE5DD" w14:textId="6C9BA9A1" w:rsidR="009D0926" w:rsidRPr="00D9700F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nb-NO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22083" w14:textId="6CD2C34F" w:rsidR="009D0926" w:rsidRPr="00D713A8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D0926" w:rsidRPr="00226561" w14:paraId="6476EF51" w14:textId="77777777" w:rsidTr="00246A29">
        <w:trPr>
          <w:gridAfter w:val="1"/>
          <w:wAfter w:w="3917" w:type="dxa"/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E592" w14:textId="77777777" w:rsidR="009D0926" w:rsidRPr="00D713A8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10D67" w14:textId="77777777" w:rsidR="009D0926" w:rsidRPr="00D713A8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C2793" w14:textId="77777777" w:rsidR="009D0926" w:rsidRPr="00D713A8" w:rsidRDefault="009D0926" w:rsidP="009D0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41C7EA1E" w14:textId="77777777" w:rsidR="009627C4" w:rsidRDefault="009627C4">
      <w:pPr>
        <w:rPr>
          <w:rFonts w:ascii="Calibri" w:hAnsi="Calibri"/>
          <w:b/>
          <w:i/>
        </w:rPr>
      </w:pPr>
    </w:p>
    <w:p w14:paraId="2D6D45C2" w14:textId="77777777" w:rsidR="009627C4" w:rsidRDefault="009627C4">
      <w:pPr>
        <w:rPr>
          <w:rFonts w:ascii="Calibri" w:hAnsi="Calibri"/>
          <w:b/>
          <w:i/>
        </w:rPr>
      </w:pPr>
    </w:p>
    <w:p w14:paraId="5419FA8B" w14:textId="7948A911" w:rsidR="00A50D1A" w:rsidRPr="00C84FB5" w:rsidRDefault="001E45EA">
      <w:pPr>
        <w:rPr>
          <w:b/>
          <w:i/>
        </w:rPr>
      </w:pPr>
      <w:r w:rsidRPr="00C84FB5">
        <w:rPr>
          <w:rFonts w:ascii="Calibri" w:hAnsi="Calibri"/>
          <w:b/>
          <w:i/>
        </w:rPr>
        <w:t>Bergen</w:t>
      </w:r>
      <w:r w:rsidRPr="00C84FB5">
        <w:rPr>
          <w:b/>
          <w:i/>
        </w:rPr>
        <w:t xml:space="preserve"> </w:t>
      </w:r>
      <w:r w:rsidR="005209B9">
        <w:rPr>
          <w:b/>
          <w:i/>
        </w:rPr>
        <w:t>04</w:t>
      </w:r>
      <w:r w:rsidRPr="00C84FB5">
        <w:rPr>
          <w:b/>
          <w:i/>
        </w:rPr>
        <w:t>.0</w:t>
      </w:r>
      <w:r w:rsidR="005209B9">
        <w:rPr>
          <w:b/>
          <w:i/>
        </w:rPr>
        <w:t>5</w:t>
      </w:r>
      <w:r w:rsidRPr="00C84FB5">
        <w:rPr>
          <w:b/>
          <w:i/>
        </w:rPr>
        <w:t>.202</w:t>
      </w:r>
      <w:r w:rsidR="005209B9">
        <w:rPr>
          <w:b/>
          <w:i/>
        </w:rPr>
        <w:t>4</w:t>
      </w:r>
    </w:p>
    <w:p w14:paraId="03AD82E3" w14:textId="77777777" w:rsidR="001E45EA" w:rsidRPr="00C84FB5" w:rsidRDefault="001E45EA">
      <w:pPr>
        <w:rPr>
          <w:b/>
          <w:i/>
        </w:rPr>
      </w:pPr>
      <w:r w:rsidRPr="00C84FB5">
        <w:rPr>
          <w:b/>
          <w:i/>
        </w:rPr>
        <w:t>Styret</w:t>
      </w:r>
    </w:p>
    <w:sectPr w:rsidR="001E45EA" w:rsidRPr="00C84FB5" w:rsidSect="001F6E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EDD3" w14:textId="77777777" w:rsidR="001F6E0D" w:rsidRDefault="001F6E0D" w:rsidP="00830645">
      <w:pPr>
        <w:spacing w:after="0" w:line="240" w:lineRule="auto"/>
      </w:pPr>
      <w:r>
        <w:separator/>
      </w:r>
    </w:p>
  </w:endnote>
  <w:endnote w:type="continuationSeparator" w:id="0">
    <w:p w14:paraId="682FD27A" w14:textId="77777777" w:rsidR="001F6E0D" w:rsidRDefault="001F6E0D" w:rsidP="0083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6251" w14:textId="3AD2621E" w:rsidR="000403B4" w:rsidRDefault="00E56B47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ACCE901" wp14:editId="6198B7D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827156482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1392C5" w14:textId="77777777" w:rsidR="000403B4" w:rsidRPr="000403B4" w:rsidRDefault="000403B4" w:rsidP="000403B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0403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Sensitivity</w:t>
                          </w:r>
                          <w:proofErr w:type="spellEnd"/>
                          <w:r w:rsidRPr="000403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0403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CE90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0;margin-top:805.35pt;width:595.3pt;height:21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lyIw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" o:allowincell="f" filled="f" stroked="f" strokeweight=".5pt">
              <v:textbox inset="20pt,0,,0">
                <w:txbxContent>
                  <w:p w14:paraId="421392C5" w14:textId="77777777" w:rsidR="000403B4" w:rsidRPr="000403B4" w:rsidRDefault="000403B4" w:rsidP="000403B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0403B4">
                      <w:rPr>
                        <w:rFonts w:ascii="Calibri" w:hAnsi="Calibri" w:cs="Calibri"/>
                        <w:color w:val="000000"/>
                        <w:sz w:val="20"/>
                      </w:rPr>
                      <w:t>Sensitivity</w:t>
                    </w:r>
                    <w:proofErr w:type="spellEnd"/>
                    <w:r w:rsidRPr="000403B4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: </w:t>
                    </w:r>
                    <w:proofErr w:type="spellStart"/>
                    <w:r w:rsidRPr="000403B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FB17" w14:textId="77777777" w:rsidR="001F6E0D" w:rsidRDefault="001F6E0D" w:rsidP="00830645">
      <w:pPr>
        <w:spacing w:after="0" w:line="240" w:lineRule="auto"/>
      </w:pPr>
      <w:r>
        <w:separator/>
      </w:r>
    </w:p>
  </w:footnote>
  <w:footnote w:type="continuationSeparator" w:id="0">
    <w:p w14:paraId="5C4D2B53" w14:textId="77777777" w:rsidR="001F6E0D" w:rsidRDefault="001F6E0D" w:rsidP="0083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D325C"/>
    <w:multiLevelType w:val="hybridMultilevel"/>
    <w:tmpl w:val="F2A8D780"/>
    <w:lvl w:ilvl="0" w:tplc="7430ED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0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8F"/>
    <w:rsid w:val="00037213"/>
    <w:rsid w:val="000403B4"/>
    <w:rsid w:val="00085C4B"/>
    <w:rsid w:val="000A74C1"/>
    <w:rsid w:val="000F5B7D"/>
    <w:rsid w:val="0013799F"/>
    <w:rsid w:val="001A0D55"/>
    <w:rsid w:val="001E45EA"/>
    <w:rsid w:val="001F6E0D"/>
    <w:rsid w:val="0020408F"/>
    <w:rsid w:val="00215DCA"/>
    <w:rsid w:val="00226561"/>
    <w:rsid w:val="00246A29"/>
    <w:rsid w:val="002E1F11"/>
    <w:rsid w:val="003B328B"/>
    <w:rsid w:val="003D3AED"/>
    <w:rsid w:val="003E427F"/>
    <w:rsid w:val="004E2274"/>
    <w:rsid w:val="005209B9"/>
    <w:rsid w:val="00574CE4"/>
    <w:rsid w:val="005C5D03"/>
    <w:rsid w:val="00602D58"/>
    <w:rsid w:val="00646F8E"/>
    <w:rsid w:val="00687832"/>
    <w:rsid w:val="006927AA"/>
    <w:rsid w:val="006E370D"/>
    <w:rsid w:val="006F67BB"/>
    <w:rsid w:val="00775190"/>
    <w:rsid w:val="007F7993"/>
    <w:rsid w:val="00830645"/>
    <w:rsid w:val="00865430"/>
    <w:rsid w:val="008A6A2A"/>
    <w:rsid w:val="008E3E09"/>
    <w:rsid w:val="009627C4"/>
    <w:rsid w:val="009D0926"/>
    <w:rsid w:val="00A50D1A"/>
    <w:rsid w:val="00A71512"/>
    <w:rsid w:val="00A77EA6"/>
    <w:rsid w:val="00AB7E51"/>
    <w:rsid w:val="00AF3550"/>
    <w:rsid w:val="00B31336"/>
    <w:rsid w:val="00B372D0"/>
    <w:rsid w:val="00B712DC"/>
    <w:rsid w:val="00B75FA3"/>
    <w:rsid w:val="00BC03FB"/>
    <w:rsid w:val="00C56FCB"/>
    <w:rsid w:val="00C6644D"/>
    <w:rsid w:val="00C84FB5"/>
    <w:rsid w:val="00C90105"/>
    <w:rsid w:val="00CC62F1"/>
    <w:rsid w:val="00CF15F7"/>
    <w:rsid w:val="00CF18E2"/>
    <w:rsid w:val="00D20021"/>
    <w:rsid w:val="00D36BA9"/>
    <w:rsid w:val="00D6630E"/>
    <w:rsid w:val="00D713A8"/>
    <w:rsid w:val="00D92E64"/>
    <w:rsid w:val="00D9700F"/>
    <w:rsid w:val="00DA35AA"/>
    <w:rsid w:val="00DD7BDD"/>
    <w:rsid w:val="00E149BE"/>
    <w:rsid w:val="00E445CB"/>
    <w:rsid w:val="00E56B47"/>
    <w:rsid w:val="00F71D4D"/>
    <w:rsid w:val="00FB0A88"/>
    <w:rsid w:val="00F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2561"/>
  <w15:docId w15:val="{6FD2A57C-58CD-4D7A-83FE-AD1D767A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0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4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03B4"/>
  </w:style>
  <w:style w:type="paragraph" w:styleId="Bunntekst">
    <w:name w:val="footer"/>
    <w:basedOn w:val="Normal"/>
    <w:link w:val="BunntekstTegn"/>
    <w:uiPriority w:val="99"/>
    <w:unhideWhenUsed/>
    <w:rsid w:val="0004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03B4"/>
  </w:style>
  <w:style w:type="paragraph" w:styleId="Listeavsnitt">
    <w:name w:val="List Paragraph"/>
    <w:basedOn w:val="Normal"/>
    <w:uiPriority w:val="34"/>
    <w:qFormat/>
    <w:rsid w:val="00D97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863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Kibsgård</dc:creator>
  <cp:lastModifiedBy>Bjarte Midttveit</cp:lastModifiedBy>
  <cp:revision>6</cp:revision>
  <dcterms:created xsi:type="dcterms:W3CDTF">2024-04-24T04:53:00Z</dcterms:created>
  <dcterms:modified xsi:type="dcterms:W3CDTF">2024-04-26T06:13:00Z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75afd7-7428-4d0b-a18c-f972d457efaf_Enabled">
    <vt:lpwstr>true</vt:lpwstr>
  </property>
  <property fmtid="{D5CDD505-2E9C-101B-9397-08002B2CF9AE}" pid="3" name="MSIP_Label_e575afd7-7428-4d0b-a18c-f972d457efaf_SetDate">
    <vt:lpwstr>2023-04-21T12:05:36Z</vt:lpwstr>
  </property>
  <property fmtid="{D5CDD505-2E9C-101B-9397-08002B2CF9AE}" pid="4" name="MSIP_Label_e575afd7-7428-4d0b-a18c-f972d457efaf_Method">
    <vt:lpwstr>Standard</vt:lpwstr>
  </property>
  <property fmtid="{D5CDD505-2E9C-101B-9397-08002B2CF9AE}" pid="5" name="MSIP_Label_e575afd7-7428-4d0b-a18c-f972d457efaf_Name">
    <vt:lpwstr>e575afd7-7428-4d0b-a18c-f972d457efaf</vt:lpwstr>
  </property>
  <property fmtid="{D5CDD505-2E9C-101B-9397-08002B2CF9AE}" pid="6" name="MSIP_Label_e575afd7-7428-4d0b-a18c-f972d457efaf_SiteId">
    <vt:lpwstr>306bb27f-a230-403b-a436-2e5cd45b8ec0</vt:lpwstr>
  </property>
  <property fmtid="{D5CDD505-2E9C-101B-9397-08002B2CF9AE}" pid="7" name="MSIP_Label_e575afd7-7428-4d0b-a18c-f972d457efaf_ActionId">
    <vt:lpwstr>ceb55468-1884-4bbc-a360-2c413191ad3f</vt:lpwstr>
  </property>
  <property fmtid="{D5CDD505-2E9C-101B-9397-08002B2CF9AE}" pid="8" name="MSIP_Label_e575afd7-7428-4d0b-a18c-f972d457efaf_ContentBits">
    <vt:lpwstr>2</vt:lpwstr>
  </property>
</Properties>
</file>